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724" w:rsidRPr="001E36A3" w:rsidRDefault="00DE65BA" w:rsidP="00306ECF">
      <w:pPr>
        <w:rPr>
          <w:rFonts w:ascii="Arial" w:hAnsi="Arial" w:cs="Arial"/>
          <w:b/>
          <w:color w:val="538135" w:themeColor="accent6" w:themeShade="BF"/>
        </w:rPr>
      </w:pPr>
      <w:r>
        <w:rPr>
          <w:rFonts w:ascii="Arial" w:hAnsi="Arial" w:cs="Arial"/>
          <w:b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6331E5C8" wp14:editId="0C4915C8">
                <wp:simplePos x="0" y="0"/>
                <wp:positionH relativeFrom="page">
                  <wp:posOffset>22860</wp:posOffset>
                </wp:positionH>
                <wp:positionV relativeFrom="paragraph">
                  <wp:posOffset>-99695</wp:posOffset>
                </wp:positionV>
                <wp:extent cx="7515225" cy="0"/>
                <wp:effectExtent l="0" t="19050" r="2857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52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D41A5" id="Gerader Verbinder 2" o:spid="_x0000_s1026" style="position:absolute;z-index:2516695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8pt,-7.85pt" to="593.55pt,-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" strokecolor="#538135 [2409]" strokeweight="3pt">
                <v:stroke joinstyle="miter"/>
                <w10:wrap anchorx="page"/>
              </v:line>
            </w:pict>
          </mc:Fallback>
        </mc:AlternateContent>
      </w:r>
      <w:r w:rsidR="00306ECF">
        <w:rPr>
          <w:rFonts w:ascii="Arial" w:hAnsi="Arial" w:cs="Arial"/>
          <w:b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557530</wp:posOffset>
                </wp:positionV>
                <wp:extent cx="7515225" cy="0"/>
                <wp:effectExtent l="0" t="19050" r="2857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52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7BEF809" id="Gerader Verbinder 1" o:spid="_x0000_s1026" style="position:absolute;z-index:25166540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0.55pt,43.9pt" to="1132.3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" strokecolor="#538135 [2409]" strokeweight="3pt">
                <v:stroke joinstyle="miter"/>
                <w10:wrap anchorx="page"/>
              </v:line>
            </w:pict>
          </mc:Fallback>
        </mc:AlternateContent>
      </w:r>
      <w:r w:rsidR="00350724" w:rsidRPr="001E36A3">
        <w:rPr>
          <w:rFonts w:ascii="Arial" w:hAnsi="Arial" w:cs="Arial"/>
          <w:b/>
        </w:rPr>
        <w:t xml:space="preserve">Werden Sie Mitglied im Verein </w:t>
      </w:r>
      <w:r w:rsidR="00350724" w:rsidRPr="00350724">
        <w:rPr>
          <w:rFonts w:ascii="Arial" w:hAnsi="Arial" w:cs="Arial"/>
          <w:b/>
        </w:rPr>
        <w:br/>
      </w:r>
      <w:r w:rsidR="00350724" w:rsidRPr="00350724">
        <w:rPr>
          <w:rFonts w:ascii="Arial" w:hAnsi="Arial" w:cs="Arial"/>
          <w:b/>
          <w:caps/>
          <w:color w:val="538135" w:themeColor="accent6" w:themeShade="BF"/>
        </w:rPr>
        <w:t>Lechforschung</w:t>
      </w:r>
      <w:r w:rsidR="001E36A3">
        <w:rPr>
          <w:rFonts w:ascii="Arial" w:hAnsi="Arial" w:cs="Arial"/>
          <w:b/>
          <w:color w:val="538135" w:themeColor="accent6" w:themeShade="BF"/>
        </w:rPr>
        <w:t>2050+</w:t>
      </w:r>
      <w:r w:rsidR="001E36A3">
        <w:rPr>
          <w:rFonts w:ascii="Arial" w:hAnsi="Arial" w:cs="Arial"/>
          <w:b/>
          <w:color w:val="538135" w:themeColor="accent6" w:themeShade="BF"/>
        </w:rPr>
        <w:br/>
      </w:r>
      <w:r w:rsidR="00350724" w:rsidRPr="00350724">
        <w:rPr>
          <w:rFonts w:ascii="Arial" w:hAnsi="Arial" w:cs="Arial"/>
          <w:b/>
          <w:color w:val="538135" w:themeColor="accent6" w:themeShade="BF"/>
        </w:rPr>
        <w:t>Gesellschaft für Naturschutz-, Gewässer- und Gebirgsökosystemforschung</w:t>
      </w:r>
    </w:p>
    <w:p w:rsidR="001E36A3" w:rsidRDefault="009764A7" w:rsidP="009764A7">
      <w:pPr>
        <w:pStyle w:val="Listenabsatz"/>
        <w:numPr>
          <w:ilvl w:val="0"/>
          <w:numId w:val="3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Bitte befüllen Sie die Aufnahmeerklärung und senden diese per E-Mail an</w:t>
      </w:r>
      <w:r>
        <w:rPr>
          <w:rFonts w:ascii="Arial" w:hAnsi="Arial" w:cs="Arial"/>
        </w:rPr>
        <w:br/>
      </w:r>
      <w:hyperlink r:id="rId7" w:history="1">
        <w:r w:rsidR="00CD76F9" w:rsidRPr="009B5087">
          <w:rPr>
            <w:rStyle w:val="Hyperlink"/>
            <w:rFonts w:ascii="Arial" w:hAnsi="Arial" w:cs="Arial"/>
            <w:b/>
          </w:rPr>
          <w:t>office@lechforschung.org</w:t>
        </w:r>
      </w:hyperlink>
      <w:bookmarkStart w:id="0" w:name="_GoBack"/>
      <w:bookmarkEnd w:id="0"/>
    </w:p>
    <w:p w:rsidR="009764A7" w:rsidRPr="009764A7" w:rsidRDefault="009764A7" w:rsidP="009764A7">
      <w:pPr>
        <w:pStyle w:val="Listenabsatz"/>
        <w:ind w:left="284"/>
        <w:rPr>
          <w:rFonts w:ascii="Arial" w:hAnsi="Arial" w:cs="Arial"/>
        </w:rPr>
      </w:pPr>
    </w:p>
    <w:p w:rsidR="001E36A3" w:rsidRPr="009764A7" w:rsidRDefault="001E36A3" w:rsidP="00207994">
      <w:pPr>
        <w:pStyle w:val="Listenabsatz"/>
        <w:numPr>
          <w:ilvl w:val="0"/>
          <w:numId w:val="3"/>
        </w:numPr>
        <w:ind w:left="284" w:hanging="284"/>
        <w:rPr>
          <w:rFonts w:ascii="Arial" w:hAnsi="Arial" w:cs="Arial"/>
          <w:b/>
          <w:color w:val="538135" w:themeColor="accent6" w:themeShade="BF"/>
        </w:rPr>
      </w:pPr>
      <w:r>
        <w:rPr>
          <w:rFonts w:ascii="Arial" w:hAnsi="Arial" w:cs="Arial"/>
        </w:rPr>
        <w:t>Den jährlichen Mitgliedsbeitrag überweisen Sie bitte an das Vereinskonto</w:t>
      </w:r>
      <w:r w:rsidR="009764A7">
        <w:rPr>
          <w:rFonts w:ascii="Arial" w:hAnsi="Arial" w:cs="Arial"/>
        </w:rPr>
        <w:t>:</w:t>
      </w:r>
      <w:r w:rsidR="00830F19">
        <w:rPr>
          <w:rFonts w:ascii="Arial" w:hAnsi="Arial" w:cs="Arial"/>
        </w:rPr>
        <w:br/>
      </w:r>
      <w:r w:rsidR="00DA4DF3" w:rsidRPr="009764A7">
        <w:rPr>
          <w:rFonts w:ascii="Arial" w:hAnsi="Arial" w:cs="Arial"/>
          <w:b/>
          <w:color w:val="538135" w:themeColor="accent6" w:themeShade="BF"/>
        </w:rPr>
        <w:t>Lechforschung</w:t>
      </w:r>
      <w:r w:rsidRPr="009764A7">
        <w:rPr>
          <w:rFonts w:ascii="Arial" w:hAnsi="Arial" w:cs="Arial"/>
          <w:b/>
          <w:color w:val="538135" w:themeColor="accent6" w:themeShade="BF"/>
        </w:rPr>
        <w:t>2050+</w:t>
      </w:r>
      <w:r w:rsidRPr="009764A7">
        <w:rPr>
          <w:rFonts w:ascii="Arial" w:hAnsi="Arial" w:cs="Arial"/>
          <w:b/>
          <w:color w:val="538135" w:themeColor="accent6" w:themeShade="BF"/>
        </w:rPr>
        <w:br/>
        <w:t>IBAN: AT96 3699 0000 0913 8256 BIC: RBRTAT22BHJ</w:t>
      </w:r>
    </w:p>
    <w:p w:rsidR="001E36A3" w:rsidRDefault="001E36A3" w:rsidP="00207994">
      <w:pPr>
        <w:pStyle w:val="Listenabsatz"/>
        <w:ind w:left="284" w:hanging="284"/>
        <w:rPr>
          <w:rFonts w:ascii="Arial" w:hAnsi="Arial" w:cs="Arial"/>
        </w:rPr>
      </w:pPr>
    </w:p>
    <w:p w:rsidR="001E36A3" w:rsidRDefault="001E36A3" w:rsidP="00207994">
      <w:pPr>
        <w:pStyle w:val="Listenabsatz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Nach Eingang der Zahlung erhalten Sie als Bestätigung Ihrer Mitgliedschaft die vom Verein unterzeichnete Aufnahmeerklärung per E-Mail. Der Eintritt in den Verein wird mit Zustellung der durch den Verein unterzeichneten Aufnahmeerklärung sowie Zahlung des ersten Mitgliedsbeitrags wirksam. </w:t>
      </w:r>
    </w:p>
    <w:p w:rsidR="001E36A3" w:rsidRDefault="001E36A3" w:rsidP="00207994">
      <w:pPr>
        <w:pStyle w:val="Listenabsatz"/>
        <w:ind w:left="284" w:hanging="284"/>
        <w:rPr>
          <w:rFonts w:ascii="Arial" w:hAnsi="Arial" w:cs="Arial"/>
        </w:rPr>
      </w:pPr>
    </w:p>
    <w:p w:rsidR="001E36A3" w:rsidRDefault="001E36A3" w:rsidP="00207994">
      <w:pPr>
        <w:pStyle w:val="Listenabsatz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Mitgliedsbeiträge sind jeweils einen Monat nach Aufnahme in den Verein zur Zahlung fällig, in den Folgejahren in den ersten zwei Monaten des Vereinsjahres. </w:t>
      </w:r>
    </w:p>
    <w:p w:rsidR="001E36A3" w:rsidRDefault="001E36A3" w:rsidP="00207994">
      <w:pPr>
        <w:pStyle w:val="Listenabsatz"/>
        <w:ind w:left="284" w:hanging="284"/>
        <w:jc w:val="both"/>
        <w:rPr>
          <w:rFonts w:ascii="Arial" w:hAnsi="Arial" w:cs="Arial"/>
        </w:rPr>
      </w:pPr>
    </w:p>
    <w:p w:rsidR="001E36A3" w:rsidRDefault="001E36A3" w:rsidP="00207994">
      <w:pPr>
        <w:pStyle w:val="Listenabsatz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Jährliche Mitgliedsbeiträge für ordentliche Mitglieder:</w:t>
      </w:r>
    </w:p>
    <w:p w:rsidR="001E36A3" w:rsidRDefault="00DA4DF3" w:rsidP="00207994">
      <w:pPr>
        <w:pStyle w:val="Listenabsatz"/>
        <w:numPr>
          <w:ilvl w:val="1"/>
          <w:numId w:val="3"/>
        </w:numPr>
        <w:ind w:left="567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Einzelpersonen: € 50,00</w:t>
      </w:r>
    </w:p>
    <w:p w:rsidR="00DA4DF3" w:rsidRDefault="00DA4DF3" w:rsidP="00207994">
      <w:pPr>
        <w:pStyle w:val="Listenabsatz"/>
        <w:numPr>
          <w:ilvl w:val="1"/>
          <w:numId w:val="3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Studierende: € 25,00</w:t>
      </w:r>
    </w:p>
    <w:p w:rsidR="00DA4DF3" w:rsidRDefault="00DA4DF3" w:rsidP="00207994">
      <w:pPr>
        <w:pStyle w:val="Listenabsatz"/>
        <w:numPr>
          <w:ilvl w:val="1"/>
          <w:numId w:val="3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Institutionen: € 250,00</w:t>
      </w:r>
    </w:p>
    <w:p w:rsidR="00DA4DF3" w:rsidRDefault="00DA4DF3" w:rsidP="00207994">
      <w:pPr>
        <w:pStyle w:val="Listenabsatz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Jährliche Mitgliedsbeiträge für außerordentliche Mitglieder:</w:t>
      </w:r>
    </w:p>
    <w:p w:rsidR="00DA4DF3" w:rsidRPr="00830F19" w:rsidRDefault="00DA4DF3" w:rsidP="00207994">
      <w:pPr>
        <w:pStyle w:val="Listenabsatz"/>
        <w:numPr>
          <w:ilvl w:val="1"/>
          <w:numId w:val="3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Fördernde Mitglieder: € 500,00</w:t>
      </w:r>
    </w:p>
    <w:p w:rsidR="00DA4DF3" w:rsidRPr="00DA4DF3" w:rsidRDefault="00DA4DF3" w:rsidP="00DA4DF3">
      <w:pPr>
        <w:jc w:val="both"/>
        <w:rPr>
          <w:rFonts w:ascii="Arial" w:hAnsi="Arial" w:cs="Arial"/>
          <w:b/>
          <w:color w:val="538135" w:themeColor="accent6" w:themeShade="BF"/>
        </w:rPr>
      </w:pPr>
      <w:r w:rsidRPr="00DA4DF3">
        <w:rPr>
          <w:rFonts w:ascii="Arial" w:hAnsi="Arial" w:cs="Arial"/>
          <w:b/>
          <w:color w:val="538135" w:themeColor="accent6" w:themeShade="BF"/>
        </w:rPr>
        <w:t>Ihre Vorteile als Mitglied:</w:t>
      </w:r>
    </w:p>
    <w:p w:rsidR="00DA4DF3" w:rsidRPr="00DA4DF3" w:rsidRDefault="00DA4DF3" w:rsidP="00DA4DF3">
      <w:pPr>
        <w:jc w:val="both"/>
        <w:rPr>
          <w:rFonts w:ascii="Arial" w:hAnsi="Arial" w:cs="Arial"/>
        </w:rPr>
      </w:pPr>
      <w:r w:rsidRPr="00DA4DF3">
        <w:rPr>
          <w:rFonts w:ascii="Arial" w:hAnsi="Arial" w:cs="Arial"/>
        </w:rPr>
        <w:t xml:space="preserve">Als ordentliches Mitglied* </w:t>
      </w:r>
      <w:r>
        <w:rPr>
          <w:rFonts w:ascii="Arial" w:hAnsi="Arial" w:cs="Arial"/>
        </w:rPr>
        <w:t xml:space="preserve">im </w:t>
      </w:r>
      <w:r w:rsidRPr="00DA4DF3">
        <w:rPr>
          <w:rFonts w:ascii="Arial" w:hAnsi="Arial" w:cs="Arial"/>
          <w:b/>
          <w:color w:val="538135" w:themeColor="accent6" w:themeShade="BF"/>
        </w:rPr>
        <w:t>Verein LECHFORSCHUNG2050+</w:t>
      </w:r>
      <w:r w:rsidRPr="00DA4DF3">
        <w:rPr>
          <w:rFonts w:ascii="Arial" w:hAnsi="Arial" w:cs="Arial"/>
        </w:rPr>
        <w:t xml:space="preserve"> sind Sie berechtigt, an allen Veranstaltungen des Vereins teilzunehmen. In der jährlich einberufenen ordentlichen Generalversammlung sind Sie teilnahme- und stimmberechtigt und können so aktiv am Vereinsgeschehen mitwirken und mitbestimmen.</w:t>
      </w:r>
      <w:r w:rsidR="009764A7">
        <w:rPr>
          <w:rFonts w:ascii="Arial" w:hAnsi="Arial" w:cs="Arial"/>
        </w:rPr>
        <w:t xml:space="preserve"> Die Mitgliedschaft</w:t>
      </w:r>
      <w:r w:rsidR="0078483E">
        <w:rPr>
          <w:rFonts w:ascii="Arial" w:hAnsi="Arial" w:cs="Arial"/>
        </w:rPr>
        <w:t xml:space="preserve"> beinhaltet auch die Nutzung der Forschungsstation unter den festlegenten Tarifbestimmungen.</w:t>
      </w:r>
      <w:r w:rsidR="00B67719">
        <w:rPr>
          <w:rFonts w:ascii="Arial" w:hAnsi="Arial" w:cs="Arial"/>
        </w:rPr>
        <w:t xml:space="preserve"> </w:t>
      </w:r>
    </w:p>
    <w:p w:rsidR="00BE48B1" w:rsidRDefault="00DA4DF3" w:rsidP="00CC2C89">
      <w:pPr>
        <w:jc w:val="both"/>
        <w:rPr>
          <w:rFonts w:ascii="Arial" w:hAnsi="Arial" w:cs="Arial"/>
        </w:rPr>
      </w:pPr>
      <w:r w:rsidRPr="00DA4DF3">
        <w:rPr>
          <w:rFonts w:ascii="Arial" w:hAnsi="Arial" w:cs="Arial"/>
        </w:rPr>
        <w:t>Als förderndes Mitglied* unterstützen Sie die Vereinstätigkeit vor allem durch die mehrjährige Zahlung eines (erhöhten) Mitgliedsbeitrags. Sie sind an der ordentlichen Generalversammlung teilnahme-, aber nicht stimmberechtigt.</w:t>
      </w:r>
      <w:r w:rsidR="00BE48B1" w:rsidRPr="00BE48B1">
        <w:rPr>
          <w:rFonts w:ascii="Arial" w:hAnsi="Arial" w:cs="Arial"/>
        </w:rPr>
        <w:t xml:space="preserve"> </w:t>
      </w:r>
    </w:p>
    <w:p w:rsidR="00CC2C89" w:rsidRPr="004169E2" w:rsidRDefault="00CC2C89" w:rsidP="00CC2C89">
      <w:pPr>
        <w:jc w:val="both"/>
        <w:rPr>
          <w:rFonts w:ascii="Arial" w:hAnsi="Arial" w:cs="Arial"/>
          <w:i/>
          <w:sz w:val="18"/>
          <w:szCs w:val="18"/>
        </w:rPr>
      </w:pPr>
      <w:r w:rsidRPr="00CC2C89">
        <w:rPr>
          <w:rFonts w:ascii="Arial" w:hAnsi="Arial" w:cs="Arial"/>
          <w:sz w:val="18"/>
          <w:szCs w:val="18"/>
        </w:rPr>
        <w:t>*</w:t>
      </w:r>
      <w:r w:rsidRPr="004169E2">
        <w:rPr>
          <w:rFonts w:ascii="Arial" w:hAnsi="Arial" w:cs="Arial"/>
          <w:i/>
          <w:sz w:val="18"/>
          <w:szCs w:val="18"/>
        </w:rPr>
        <w:t>siehe Vereinsstatuten</w:t>
      </w:r>
    </w:p>
    <w:p w:rsidR="00DA4DF3" w:rsidRPr="00DA4DF3" w:rsidRDefault="00DA4DF3" w:rsidP="00DA4DF3">
      <w:pPr>
        <w:jc w:val="both"/>
        <w:rPr>
          <w:rFonts w:ascii="Arial" w:hAnsi="Arial" w:cs="Arial"/>
          <w:b/>
          <w:color w:val="538135" w:themeColor="accent6" w:themeShade="BF"/>
        </w:rPr>
      </w:pPr>
      <w:r w:rsidRPr="00DA4DF3">
        <w:rPr>
          <w:rFonts w:ascii="Arial" w:hAnsi="Arial" w:cs="Arial"/>
          <w:b/>
          <w:color w:val="538135" w:themeColor="accent6" w:themeShade="BF"/>
        </w:rPr>
        <w:t>Kündigung der Mitgliedschaft:</w:t>
      </w:r>
    </w:p>
    <w:p w:rsidR="00393ABF" w:rsidRDefault="00DA4DF3" w:rsidP="00830F19">
      <w:pPr>
        <w:jc w:val="both"/>
        <w:rPr>
          <w:rFonts w:ascii="Arial" w:hAnsi="Arial" w:cs="Arial"/>
        </w:rPr>
      </w:pPr>
      <w:r w:rsidRPr="00DA4DF3">
        <w:rPr>
          <w:rFonts w:ascii="Arial" w:hAnsi="Arial" w:cs="Arial"/>
        </w:rPr>
        <w:t xml:space="preserve">Der freiwillige Austritt von ordentlichen und fördernden Mitgliedern kann zum 31. Dezember </w:t>
      </w:r>
      <w:r>
        <w:rPr>
          <w:rFonts w:ascii="Arial" w:hAnsi="Arial" w:cs="Arial"/>
        </w:rPr>
        <w:t xml:space="preserve">eines </w:t>
      </w:r>
      <w:r w:rsidRPr="00DA4DF3">
        <w:rPr>
          <w:rFonts w:ascii="Arial" w:hAnsi="Arial" w:cs="Arial"/>
        </w:rPr>
        <w:t>jeden Jahres unter Einhaltung einer dreimonatigen Kündigungsfrist schrif</w:t>
      </w:r>
      <w:r>
        <w:rPr>
          <w:rFonts w:ascii="Arial" w:hAnsi="Arial" w:cs="Arial"/>
        </w:rPr>
        <w:t>tlich an den Vorstand erfolgen. E</w:t>
      </w:r>
      <w:r w:rsidRPr="00DA4DF3">
        <w:rPr>
          <w:rFonts w:ascii="Arial" w:hAnsi="Arial" w:cs="Arial"/>
        </w:rPr>
        <w:t>rfolgt die Anzeige verspätet, so ist sie erst zum nächsten Austrittstermin wirksam. Für die Rechtzeitigkeit ist das D</w:t>
      </w:r>
      <w:r w:rsidR="00830F19">
        <w:rPr>
          <w:rFonts w:ascii="Arial" w:hAnsi="Arial" w:cs="Arial"/>
        </w:rPr>
        <w:t>atum der Postaufgabe maßgeblich.</w:t>
      </w:r>
      <w:r w:rsidR="00BE48B1">
        <w:rPr>
          <w:rFonts w:ascii="Arial" w:hAnsi="Arial" w:cs="Arial"/>
        </w:rPr>
        <w:t xml:space="preserve"> </w:t>
      </w:r>
      <w:r w:rsidR="00B51B69">
        <w:rPr>
          <w:rFonts w:ascii="Arial" w:hAnsi="Arial" w:cs="Arial"/>
        </w:rPr>
        <w:t>Ein Ausschluss aus dem Verein kann aus den in den Vereinsstatuten angeführten Gründen erfolgen.</w:t>
      </w:r>
    </w:p>
    <w:p w:rsidR="00B51B69" w:rsidRDefault="00B51B69">
      <w:pPr>
        <w:rPr>
          <w:rFonts w:ascii="Arial" w:hAnsi="Arial" w:cs="Arial"/>
          <w:b/>
          <w:color w:val="548235"/>
        </w:rPr>
      </w:pPr>
      <w:r>
        <w:rPr>
          <w:rFonts w:ascii="Arial" w:hAnsi="Arial" w:cs="Arial"/>
          <w:b/>
          <w:color w:val="548235"/>
        </w:rPr>
        <w:br w:type="page"/>
      </w:r>
    </w:p>
    <w:p w:rsidR="00830F19" w:rsidRPr="00D87E65" w:rsidRDefault="00830F19" w:rsidP="00830F19">
      <w:pPr>
        <w:jc w:val="both"/>
        <w:rPr>
          <w:rFonts w:ascii="Arial" w:hAnsi="Arial" w:cs="Arial"/>
          <w:b/>
        </w:rPr>
      </w:pPr>
      <w:r w:rsidRPr="00D87E65">
        <w:rPr>
          <w:rFonts w:ascii="Arial" w:hAnsi="Arial" w:cs="Arial"/>
          <w:b/>
          <w:color w:val="548235"/>
        </w:rPr>
        <w:lastRenderedPageBreak/>
        <w:t>Aufnahmeerklärung</w:t>
      </w:r>
      <w:r w:rsidRPr="00D87E65">
        <w:rPr>
          <w:rFonts w:ascii="Arial" w:hAnsi="Arial" w:cs="Arial"/>
          <w:b/>
        </w:rPr>
        <w:br/>
        <w:t xml:space="preserve">Ja, ich möchte Mitglied im </w:t>
      </w:r>
      <w:r w:rsidRPr="00D87E65">
        <w:rPr>
          <w:rFonts w:ascii="Arial" w:hAnsi="Arial" w:cs="Arial"/>
          <w:b/>
          <w:color w:val="548235"/>
        </w:rPr>
        <w:t>Verein LECHFORSCHUNG2050+</w:t>
      </w:r>
      <w:r w:rsidRPr="00D87E65">
        <w:rPr>
          <w:rFonts w:ascii="Arial" w:hAnsi="Arial" w:cs="Arial"/>
          <w:b/>
        </w:rPr>
        <w:t xml:space="preserve"> werden!</w:t>
      </w:r>
    </w:p>
    <w:p w:rsidR="00207994" w:rsidRDefault="00830F19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Bitte füllen Sie das Formular vollständig aus. Mit * markierte Felder müssen jedenfalls ausgefüllt werden. Bitte retournieren Sie das ausgefüllte und unterzeichnete Formular per E-Mail an den </w:t>
      </w:r>
      <w:r w:rsidRPr="00B51B69">
        <w:rPr>
          <w:rFonts w:ascii="Arial" w:hAnsi="Arial" w:cs="Arial"/>
          <w:b/>
          <w:color w:val="538135" w:themeColor="accent6" w:themeShade="BF"/>
        </w:rPr>
        <w:t>Verein Lechforschung2050+</w:t>
      </w:r>
      <w:r>
        <w:rPr>
          <w:rFonts w:ascii="Arial" w:hAnsi="Arial" w:cs="Arial"/>
        </w:rPr>
        <w:t xml:space="preserve">. </w:t>
      </w:r>
    </w:p>
    <w:p w:rsidR="00D87E65" w:rsidRPr="008F57B2" w:rsidRDefault="00ED2DE7" w:rsidP="00830F19">
      <w:pPr>
        <w:jc w:val="both"/>
        <w:rPr>
          <w:rFonts w:ascii="Arial" w:hAnsi="Arial" w:cs="Arial"/>
          <w:b/>
          <w:sz w:val="26"/>
          <w:szCs w:val="26"/>
        </w:rPr>
      </w:pPr>
      <w:r w:rsidRPr="008F57B2">
        <w:rPr>
          <w:b/>
          <w:noProof/>
          <w:sz w:val="26"/>
          <w:szCs w:val="26"/>
          <w:lang w:eastAsia="de-AT"/>
        </w:rPr>
        <mc:AlternateContent>
          <mc:Choice Requires="wps">
            <w:drawing>
              <wp:anchor distT="0" distB="0" distL="114300" distR="114300" simplePos="0" relativeHeight="251662335" behindDoc="1" locked="0" layoutInCell="1" allowOverlap="1" wp14:anchorId="0ADB7107" wp14:editId="1F8BCB5F">
                <wp:simplePos x="0" y="0"/>
                <wp:positionH relativeFrom="page">
                  <wp:posOffset>-19051</wp:posOffset>
                </wp:positionH>
                <wp:positionV relativeFrom="paragraph">
                  <wp:posOffset>11430</wp:posOffset>
                </wp:positionV>
                <wp:extent cx="7648575" cy="257175"/>
                <wp:effectExtent l="0" t="0" r="28575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8575" cy="257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54823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EDA6DAC" id="Rechteck 5" o:spid="_x0000_s1026" style="position:absolute;margin-left:-1.5pt;margin-top:.9pt;width:602.25pt;height:20.25pt;z-index:-2516541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" filled="f" strokecolor="#548235" strokeweight="1.5pt">
                <w10:wrap anchorx="page"/>
              </v:rect>
            </w:pict>
          </mc:Fallback>
        </mc:AlternateContent>
      </w:r>
      <w:r w:rsidR="00D87E65" w:rsidRPr="008F57B2">
        <w:rPr>
          <w:rFonts w:ascii="Arial" w:hAnsi="Arial" w:cs="Arial"/>
          <w:b/>
          <w:sz w:val="26"/>
          <w:szCs w:val="26"/>
        </w:rPr>
        <w:t>Anmeldung als</w:t>
      </w:r>
      <w:r w:rsidR="00D87E65" w:rsidRPr="008F57B2">
        <w:rPr>
          <w:rFonts w:ascii="Arial" w:hAnsi="Arial" w:cs="Arial"/>
          <w:b/>
          <w:sz w:val="26"/>
          <w:szCs w:val="26"/>
        </w:rPr>
        <w:tab/>
      </w:r>
      <w:sdt>
        <w:sdtPr>
          <w:rPr>
            <w:rStyle w:val="SchwacherVerweis"/>
            <w:sz w:val="26"/>
            <w:szCs w:val="26"/>
          </w:rPr>
          <w:id w:val="646628660"/>
          <w:placeholder>
            <w:docPart w:val="E55F6263D18B4B079B404AB027180CD1"/>
          </w:placeholder>
          <w15:color w:val="70AD47"/>
          <w15:appearance w15:val="tags"/>
          <w:dropDownList>
            <w:listItem w:displayText="Wählen Sie ein Element aus." w:value="Wählen Sie ein Element aus."/>
            <w:listItem w:displayText="Ordentliches Mitglied, Einzelpersonen" w:value="Ordentliches Mitglied, Einzelpersonen"/>
            <w:listItem w:displayText="Ordentliches Mitglied, Studierende" w:value="Ordentliches Mitglied, Studierende"/>
            <w:listItem w:displayText="Ordentliches Mitglied, Institutionen" w:value="Ordentliches Mitglied, Institutionen"/>
            <w:listItem w:displayText="Außerordentliches Mitglied, Fördernde Mitglieder" w:value="Außerordentliches Mitglied, Fördernde Mitglieder"/>
          </w:dropDownList>
        </w:sdtPr>
        <w:sdtEndPr>
          <w:rPr>
            <w:rStyle w:val="SchwacherVerweis"/>
          </w:rPr>
        </w:sdtEndPr>
        <w:sdtContent>
          <w:r w:rsidR="000A0D8D">
            <w:rPr>
              <w:rStyle w:val="SchwacherVerweis"/>
              <w:sz w:val="26"/>
              <w:szCs w:val="26"/>
            </w:rPr>
            <w:t xml:space="preserve">Wählen Sie ein </w:t>
          </w:r>
          <w:r w:rsidR="000A0D8D" w:rsidRPr="000A0D8D">
            <w:rPr>
              <w:rStyle w:val="SchwacherVerweis"/>
              <w:rFonts w:ascii="Arial" w:hAnsi="Arial"/>
              <w:sz w:val="26"/>
              <w:szCs w:val="26"/>
            </w:rPr>
            <w:t>Element</w:t>
          </w:r>
          <w:r w:rsidR="000A0D8D">
            <w:rPr>
              <w:rStyle w:val="SchwacherVerweis"/>
              <w:sz w:val="26"/>
              <w:szCs w:val="26"/>
            </w:rPr>
            <w:t xml:space="preserve"> aus.</w:t>
          </w:r>
        </w:sdtContent>
      </w:sdt>
    </w:p>
    <w:p w:rsidR="00ED2DE7" w:rsidRDefault="00207994" w:rsidP="00830F19">
      <w:pPr>
        <w:jc w:val="both"/>
        <w:rPr>
          <w:rFonts w:ascii="Arial" w:hAnsi="Arial" w:cs="Arial"/>
          <w:b/>
        </w:rPr>
      </w:pPr>
      <w:r w:rsidRPr="00CC2C89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43C94766" wp14:editId="1BC4FD55">
                <wp:simplePos x="0" y="0"/>
                <wp:positionH relativeFrom="page">
                  <wp:posOffset>-2540</wp:posOffset>
                </wp:positionH>
                <wp:positionV relativeFrom="paragraph">
                  <wp:posOffset>240030</wp:posOffset>
                </wp:positionV>
                <wp:extent cx="7553325" cy="252000"/>
                <wp:effectExtent l="0" t="0" r="9525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52000"/>
                        </a:xfrm>
                        <a:prstGeom prst="rect">
                          <a:avLst/>
                        </a:prstGeom>
                        <a:solidFill>
                          <a:srgbClr val="548235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4078985" id="Rechteck 4" o:spid="_x0000_s1026" style="position:absolute;margin-left:-.2pt;margin-top:18.9pt;width:594.75pt;height:19.85pt;z-index:-2516561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" fillcolor="#548235" stroked="f" strokeweight="1pt">
                <v:fill opacity="32896f"/>
                <w10:wrap anchorx="page"/>
              </v:rect>
            </w:pict>
          </mc:Fallback>
        </mc:AlternateContent>
      </w:r>
    </w:p>
    <w:p w:rsidR="00D87E65" w:rsidRPr="00207994" w:rsidRDefault="00735E47" w:rsidP="00830F19">
      <w:pPr>
        <w:jc w:val="both"/>
        <w:rPr>
          <w:rFonts w:ascii="Arial" w:hAnsi="Arial" w:cs="Arial"/>
          <w:b/>
        </w:rPr>
      </w:pPr>
      <w:r w:rsidRPr="00207994">
        <w:rPr>
          <w:rFonts w:ascii="Arial" w:hAnsi="Arial" w:cs="Arial"/>
          <w:b/>
        </w:rPr>
        <w:t>Mitgliedschaft als Privatperson – Ihre Daten</w:t>
      </w:r>
    </w:p>
    <w:p w:rsidR="00735E47" w:rsidRDefault="00735E47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Titel</w:t>
      </w:r>
      <w:r w:rsidR="003251E2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3014277"/>
          <w:placeholder>
            <w:docPart w:val="65E398B83D68495E9169CBCD462ED29F"/>
          </w:placeholder>
          <w:showingPlcHdr/>
          <w15:color w:val="70AD47"/>
          <w15:appearance w15:val="tags"/>
          <w:text/>
        </w:sdtPr>
        <w:sdtEndPr/>
        <w:sdtContent>
          <w:r w:rsidR="000A0D8D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:rsidR="00735E47" w:rsidRDefault="00735E47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Vorname*</w:t>
      </w:r>
      <w:r w:rsidR="003251E2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61971910"/>
          <w:placeholder>
            <w:docPart w:val="3B2DBBD561524E1B8CC1010E1603D8B8"/>
          </w:placeholder>
          <w:showingPlcHdr/>
          <w15:color w:val="70AD47"/>
          <w15:appearance w15:val="tags"/>
          <w:text/>
        </w:sdtPr>
        <w:sdtEndPr/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:rsidR="00735E47" w:rsidRDefault="00735E47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Zuname</w:t>
      </w:r>
      <w:r w:rsidR="001E761A">
        <w:rPr>
          <w:rFonts w:ascii="Arial" w:hAnsi="Arial" w:cs="Arial"/>
        </w:rPr>
        <w:t>*</w:t>
      </w:r>
      <w:r w:rsidR="003251E2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63832777"/>
          <w:placeholder>
            <w:docPart w:val="E1957DB42D594266A89515533E4E263E"/>
          </w:placeholder>
          <w:showingPlcHdr/>
          <w15:color w:val="70AD47"/>
          <w15:appearance w15:val="tags"/>
          <w:text/>
        </w:sdtPr>
        <w:sdtEndPr/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:rsidR="001E761A" w:rsidRPr="00830F19" w:rsidRDefault="001E761A" w:rsidP="001E76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Straße*</w:t>
      </w:r>
      <w:r w:rsidR="003251E2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8104335"/>
          <w:placeholder>
            <w:docPart w:val="19D1EB554234431DA866122A7A852F33"/>
          </w:placeholder>
          <w:showingPlcHdr/>
          <w15:color w:val="70AD47"/>
          <w15:appearance w15:val="tags"/>
          <w:text/>
        </w:sdtPr>
        <w:sdtEndPr/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:rsidR="001E761A" w:rsidRDefault="001E761A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PLZ*</w:t>
      </w:r>
      <w:r w:rsidR="000A0D8D">
        <w:rPr>
          <w:rFonts w:ascii="Arial" w:hAnsi="Arial" w:cs="Arial"/>
        </w:rPr>
        <w:tab/>
      </w:r>
      <w:r w:rsidR="003251E2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34541994"/>
          <w:placeholder>
            <w:docPart w:val="3D5A7F72183749318BBED55A527EF787"/>
          </w:placeholder>
          <w:showingPlcHdr/>
          <w15:color w:val="70AD47"/>
          <w15:appearance w15:val="tags"/>
          <w:text/>
        </w:sdtPr>
        <w:sdtEndPr/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:rsidR="001E761A" w:rsidRDefault="001E761A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Ort*</w:t>
      </w:r>
      <w:r w:rsidR="000A0D8D">
        <w:rPr>
          <w:rFonts w:ascii="Arial" w:hAnsi="Arial" w:cs="Arial"/>
        </w:rPr>
        <w:tab/>
      </w:r>
      <w:r w:rsidR="003251E2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32395188"/>
          <w:placeholder>
            <w:docPart w:val="F159F2A6142940D386EB413BBCAE7BF9"/>
          </w:placeholder>
          <w:showingPlcHdr/>
          <w15:color w:val="70AD47"/>
          <w15:appearance w15:val="tags"/>
          <w:text/>
        </w:sdtPr>
        <w:sdtEndPr/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:rsidR="001E761A" w:rsidRDefault="001E761A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Land*</w:t>
      </w:r>
      <w:r w:rsidR="000A0D8D">
        <w:rPr>
          <w:rFonts w:ascii="Arial" w:hAnsi="Arial" w:cs="Arial"/>
        </w:rPr>
        <w:tab/>
      </w:r>
      <w:r w:rsidR="003251E2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56341472"/>
          <w:placeholder>
            <w:docPart w:val="A4A75312D0204100B1116CBC7A54B53C"/>
          </w:placeholder>
          <w:showingPlcHdr/>
          <w15:color w:val="70AD47"/>
          <w15:appearance w15:val="tags"/>
          <w:text/>
        </w:sdtPr>
        <w:sdtEndPr/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:rsidR="001E761A" w:rsidRDefault="001E761A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Telefon*</w:t>
      </w:r>
      <w:r w:rsidR="003251E2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3356124"/>
          <w:placeholder>
            <w:docPart w:val="D5FE98CBE2AD4923AFDECB59931FC857"/>
          </w:placeholder>
          <w:showingPlcHdr/>
          <w15:color w:val="70AD47"/>
          <w15:appearance w15:val="tags"/>
          <w:text/>
        </w:sdtPr>
        <w:sdtEndPr/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:rsidR="001E761A" w:rsidRDefault="001E761A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E-Mail*</w:t>
      </w:r>
      <w:r w:rsidR="003251E2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88989998"/>
          <w:placeholder>
            <w:docPart w:val="9500E70A84F84703827BABE5A41E28A1"/>
          </w:placeholder>
          <w:showingPlcHdr/>
          <w15:color w:val="70AD47"/>
          <w15:appearance w15:val="tags"/>
          <w:text/>
        </w:sdtPr>
        <w:sdtEndPr/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:rsidR="00207994" w:rsidRDefault="00207994" w:rsidP="00830F19">
      <w:pPr>
        <w:jc w:val="both"/>
        <w:rPr>
          <w:rFonts w:ascii="Arial" w:hAnsi="Arial" w:cs="Arial"/>
        </w:rPr>
      </w:pPr>
      <w:r w:rsidRPr="00CC2C89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4383" behindDoc="1" locked="0" layoutInCell="1" allowOverlap="1" wp14:anchorId="46DE5207" wp14:editId="59FDC1EA">
                <wp:simplePos x="0" y="0"/>
                <wp:positionH relativeFrom="page">
                  <wp:posOffset>0</wp:posOffset>
                </wp:positionH>
                <wp:positionV relativeFrom="paragraph">
                  <wp:posOffset>222885</wp:posOffset>
                </wp:positionV>
                <wp:extent cx="7534275" cy="252000"/>
                <wp:effectExtent l="0" t="0" r="9525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252000"/>
                        </a:xfrm>
                        <a:prstGeom prst="rect">
                          <a:avLst/>
                        </a:prstGeom>
                        <a:solidFill>
                          <a:srgbClr val="548235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4396879" id="Rechteck 6" o:spid="_x0000_s1026" style="position:absolute;margin-left:0;margin-top:17.55pt;width:593.25pt;height:19.85pt;z-index:-2516520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" fillcolor="#548235" stroked="f" strokeweight="1pt">
                <v:fill opacity="32896f"/>
                <w10:wrap anchorx="page"/>
              </v:rect>
            </w:pict>
          </mc:Fallback>
        </mc:AlternateContent>
      </w:r>
    </w:p>
    <w:p w:rsidR="001E761A" w:rsidRPr="00207994" w:rsidRDefault="00A835AE" w:rsidP="00830F19">
      <w:pPr>
        <w:jc w:val="both"/>
        <w:rPr>
          <w:rFonts w:ascii="Arial" w:hAnsi="Arial" w:cs="Arial"/>
          <w:b/>
        </w:rPr>
      </w:pPr>
      <w:r w:rsidRPr="00207994">
        <w:rPr>
          <w:rFonts w:ascii="Arial" w:hAnsi="Arial" w:cs="Arial"/>
          <w:b/>
        </w:rPr>
        <w:t>Mitgliedschaft als Institut</w:t>
      </w:r>
      <w:r w:rsidR="0039450E">
        <w:rPr>
          <w:rFonts w:ascii="Arial" w:hAnsi="Arial" w:cs="Arial"/>
          <w:b/>
        </w:rPr>
        <w:t>ion</w:t>
      </w:r>
      <w:r w:rsidR="00C655F2">
        <w:rPr>
          <w:rFonts w:ascii="Arial" w:hAnsi="Arial" w:cs="Arial"/>
          <w:b/>
        </w:rPr>
        <w:t>*</w:t>
      </w:r>
      <w:r w:rsidR="00474942" w:rsidRPr="00207994">
        <w:rPr>
          <w:rFonts w:ascii="Arial" w:hAnsi="Arial" w:cs="Arial"/>
          <w:b/>
        </w:rPr>
        <w:t xml:space="preserve"> – Ihre Daten</w:t>
      </w:r>
      <w:r w:rsidR="00C655F2">
        <w:rPr>
          <w:rFonts w:ascii="Arial" w:hAnsi="Arial" w:cs="Arial"/>
          <w:b/>
        </w:rPr>
        <w:t xml:space="preserve"> </w:t>
      </w:r>
      <w:r w:rsidR="00B51B69" w:rsidRPr="00B51B69">
        <w:rPr>
          <w:rFonts w:ascii="Arial" w:hAnsi="Arial" w:cs="Arial"/>
        </w:rPr>
        <w:t>(</w:t>
      </w:r>
      <w:r w:rsidR="00C655F2" w:rsidRPr="00B51B69">
        <w:rPr>
          <w:rFonts w:ascii="Arial" w:hAnsi="Arial" w:cs="Arial"/>
        </w:rPr>
        <w:t xml:space="preserve">* </w:t>
      </w:r>
      <w:r w:rsidR="00C655F2" w:rsidRPr="004169E2">
        <w:rPr>
          <w:rFonts w:ascii="Arial" w:hAnsi="Arial" w:cs="Arial"/>
          <w:i/>
        </w:rPr>
        <w:t>Vereine werden als Institutionen angesehen</w:t>
      </w:r>
      <w:r w:rsidR="00B51B69" w:rsidRPr="00B51B69">
        <w:rPr>
          <w:rFonts w:ascii="Arial" w:hAnsi="Arial" w:cs="Arial"/>
        </w:rPr>
        <w:t>)</w:t>
      </w:r>
    </w:p>
    <w:p w:rsidR="00474942" w:rsidRDefault="00A835AE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Name des Instituts*</w:t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08615624"/>
          <w:placeholder>
            <w:docPart w:val="281A0B4999704E2DBA1CAA8152C07A69"/>
          </w:placeholder>
          <w:showingPlcHdr/>
          <w15:color w:val="70AD47"/>
          <w15:appearance w15:val="tags"/>
          <w:text/>
        </w:sdtPr>
        <w:sdtEndPr/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:rsidR="00A835AE" w:rsidRDefault="00A835AE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Straße*</w:t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83844531"/>
          <w:placeholder>
            <w:docPart w:val="D761F1DCCB554C069B68E3CD68DECD7F"/>
          </w:placeholder>
          <w:showingPlcHdr/>
          <w15:color w:val="70AD47"/>
          <w15:appearance w15:val="tags"/>
          <w:text/>
        </w:sdtPr>
        <w:sdtEndPr/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:rsidR="00A835AE" w:rsidRDefault="00A835AE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PLZ*</w:t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38461307"/>
          <w:placeholder>
            <w:docPart w:val="83CCEA5EABB04387A7E77D7D05795584"/>
          </w:placeholder>
          <w:showingPlcHdr/>
          <w15:color w:val="70AD47"/>
          <w15:appearance w15:val="tags"/>
          <w:text/>
        </w:sdtPr>
        <w:sdtEndPr/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:rsidR="00A835AE" w:rsidRDefault="00A835AE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Ort*</w:t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92529162"/>
          <w:placeholder>
            <w:docPart w:val="98DF573BAF2D4A5C9CC2F874B663D27C"/>
          </w:placeholder>
          <w:showingPlcHdr/>
          <w15:color w:val="70AD47"/>
          <w15:appearance w15:val="tags"/>
          <w:text/>
        </w:sdtPr>
        <w:sdtEndPr/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:rsidR="00A835AE" w:rsidRDefault="00A835AE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Land*</w:t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51557273"/>
          <w:placeholder>
            <w:docPart w:val="79A8FD548E2548A3BECF1AF6389850A8"/>
          </w:placeholder>
          <w:showingPlcHdr/>
          <w15:color w:val="70AD47"/>
          <w15:appearance w15:val="tags"/>
          <w:text/>
        </w:sdtPr>
        <w:sdtEndPr/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:rsidR="00A835AE" w:rsidRDefault="00A835AE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Ansprechperson*</w:t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55518094"/>
          <w:placeholder>
            <w:docPart w:val="D6C5963C7A15412C8C74087F98944650"/>
          </w:placeholder>
          <w:showingPlcHdr/>
          <w15:color w:val="70AD47"/>
          <w15:appearance w15:val="tags"/>
          <w:text/>
        </w:sdtPr>
        <w:sdtEndPr/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:rsidR="00A835AE" w:rsidRDefault="00A835AE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Titel</w:t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40874421"/>
          <w:placeholder>
            <w:docPart w:val="D6A88648C0CA47C3942B90A9837F3A90"/>
          </w:placeholder>
          <w:showingPlcHdr/>
          <w15:color w:val="70AD47"/>
          <w15:appearance w15:val="tags"/>
          <w:text/>
        </w:sdtPr>
        <w:sdtEndPr/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:rsidR="00A835AE" w:rsidRDefault="00A835AE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Vorname*</w:t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74818630"/>
          <w:placeholder>
            <w:docPart w:val="694A295550E94F8AB981863EF067873C"/>
          </w:placeholder>
          <w:showingPlcHdr/>
          <w15:color w:val="70AD47"/>
          <w15:appearance w15:val="tags"/>
          <w:text/>
        </w:sdtPr>
        <w:sdtEndPr/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:rsidR="000A0D8D" w:rsidRDefault="000A0D8D" w:rsidP="00830F19">
      <w:pPr>
        <w:jc w:val="both"/>
        <w:rPr>
          <w:rFonts w:ascii="Arial" w:hAnsi="Arial" w:cs="Arial"/>
        </w:rPr>
      </w:pPr>
    </w:p>
    <w:p w:rsidR="00A835AE" w:rsidRDefault="00A835AE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Zuname*</w:t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44944514"/>
          <w:placeholder>
            <w:docPart w:val="3909F122410B42DA80131AE8C1B9C185"/>
          </w:placeholder>
          <w:showingPlcHdr/>
          <w15:color w:val="70AD47"/>
          <w15:appearance w15:val="tags"/>
          <w:text/>
        </w:sdtPr>
        <w:sdtEndPr/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:rsidR="00A835AE" w:rsidRDefault="00A835AE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Position am Institut</w:t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43585125"/>
          <w:placeholder>
            <w:docPart w:val="6598412E4992487696F621338BA6A0C1"/>
          </w:placeholder>
          <w:showingPlcHdr/>
          <w15:color w:val="70AD47"/>
          <w15:appearance w15:val="tags"/>
          <w:text/>
        </w:sdtPr>
        <w:sdtEndPr/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:rsidR="00A835AE" w:rsidRDefault="00A835AE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Telefon*</w:t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21618953"/>
          <w:placeholder>
            <w:docPart w:val="0AF64A875EB543CCAE0F00D3567B52BD"/>
          </w:placeholder>
          <w:showingPlcHdr/>
          <w15:color w:val="70AD47"/>
          <w15:appearance w15:val="tags"/>
          <w:text/>
        </w:sdtPr>
        <w:sdtEndPr/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:rsidR="000A0D8D" w:rsidRDefault="00A835AE" w:rsidP="003251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E-Mail*</w:t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96040624"/>
          <w:placeholder>
            <w:docPart w:val="7B73642C295C497CB7B481A0F55E7ABD"/>
          </w:placeholder>
          <w:showingPlcHdr/>
          <w15:color w:val="70AD47"/>
          <w15:appearance w15:val="tags"/>
          <w:text/>
        </w:sdtPr>
        <w:sdtEndPr/>
        <w:sdtContent>
          <w:r w:rsidR="003251E2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:rsidR="003251E2" w:rsidRDefault="003251E2" w:rsidP="000A0D8D">
      <w:pPr>
        <w:rPr>
          <w:rFonts w:ascii="Arial" w:hAnsi="Arial" w:cs="Arial"/>
        </w:rPr>
      </w:pPr>
    </w:p>
    <w:p w:rsidR="00207994" w:rsidRDefault="00323E55" w:rsidP="000A0D8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11917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9E2">
            <w:rPr>
              <w:rFonts w:ascii="MS Gothic" w:eastAsia="MS Gothic" w:hAnsi="MS Gothic" w:cs="Arial" w:hint="eastAsia"/>
            </w:rPr>
            <w:t>☐</w:t>
          </w:r>
        </w:sdtContent>
      </w:sdt>
      <w:r w:rsidR="004169E2">
        <w:rPr>
          <w:rFonts w:ascii="Arial" w:hAnsi="Arial" w:cs="Arial"/>
        </w:rPr>
        <w:t xml:space="preserve"> </w:t>
      </w:r>
      <w:r w:rsidR="008F57B2">
        <w:rPr>
          <w:rFonts w:ascii="Arial" w:hAnsi="Arial" w:cs="Arial"/>
        </w:rPr>
        <w:t xml:space="preserve">Ich unterstütze die Ziele des </w:t>
      </w:r>
      <w:r w:rsidR="008F57B2" w:rsidRPr="008F57B2">
        <w:rPr>
          <w:rFonts w:ascii="Arial" w:hAnsi="Arial" w:cs="Arial"/>
          <w:b/>
          <w:color w:val="548235"/>
        </w:rPr>
        <w:t>Vereins LECHFORSCHUNG2050+</w:t>
      </w:r>
      <w:r w:rsidR="008F57B2">
        <w:rPr>
          <w:rFonts w:ascii="Arial" w:hAnsi="Arial" w:cs="Arial"/>
        </w:rPr>
        <w:t xml:space="preserve"> und erkenne die Vereinsstatuten an. </w:t>
      </w:r>
    </w:p>
    <w:p w:rsidR="00900546" w:rsidRDefault="008F57B2" w:rsidP="00830F19">
      <w:pPr>
        <w:jc w:val="both"/>
        <w:rPr>
          <w:rStyle w:val="SchwacherVerweis"/>
        </w:rPr>
      </w:pPr>
      <w:r w:rsidRPr="00EB73DB">
        <w:rPr>
          <w:rFonts w:ascii="Arial" w:hAnsi="Arial" w:cs="Arial"/>
        </w:rPr>
        <w:t xml:space="preserve">Der jährliche Mitgliedsbeitrag </w:t>
      </w:r>
      <w:r w:rsidR="00EB73DB">
        <w:rPr>
          <w:rFonts w:ascii="Arial" w:hAnsi="Arial" w:cs="Arial"/>
        </w:rPr>
        <w:t xml:space="preserve">wird zu Jahresanfang </w:t>
      </w:r>
      <w:sdt>
        <w:sdtPr>
          <w:rPr>
            <w:rStyle w:val="SchwacherVerweis"/>
          </w:rPr>
          <w:id w:val="1876265439"/>
          <w:placeholder>
            <w:docPart w:val="3634975CFCCE4C3698AB435DA23B0824"/>
          </w:placeholder>
          <w:showingPlcHdr/>
          <w15:color w:val="70AD47"/>
          <w15:appearance w15:val="tags"/>
          <w:dropDownList>
            <w:listItem w:value="Wählen Sie ein Element aus."/>
            <w:listItem w:displayText="selbstständig überwiesen." w:value="selbstständig überwiesen."/>
            <w:listItem w:displayText="per Einzugsermächtigung eingezogen." w:value="per Einzugsermächtigung eingezogen."/>
          </w:dropDownList>
        </w:sdtPr>
        <w:sdtEndPr>
          <w:rPr>
            <w:rStyle w:val="SchwacherVerweis"/>
          </w:rPr>
        </w:sdtEndPr>
        <w:sdtContent>
          <w:r w:rsidR="000A0D8D" w:rsidRPr="00CB35C4">
            <w:rPr>
              <w:rStyle w:val="Platzhaltertext"/>
            </w:rPr>
            <w:t>Wählen Sie ein Element aus.</w:t>
          </w:r>
        </w:sdtContent>
      </w:sdt>
    </w:p>
    <w:p w:rsidR="00EB73DB" w:rsidRDefault="00323E55" w:rsidP="00830F19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mallCaps/>
            <w:color w:val="5A5A5A" w:themeColor="text1" w:themeTint="A5"/>
          </w:rPr>
          <w:id w:val="186490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D8D">
            <w:rPr>
              <w:rFonts w:ascii="MS Gothic" w:eastAsia="MS Gothic" w:hAnsi="MS Gothic" w:cs="Arial" w:hint="eastAsia"/>
              <w:smallCaps/>
              <w:color w:val="5A5A5A" w:themeColor="text1" w:themeTint="A5"/>
            </w:rPr>
            <w:t>☐</w:t>
          </w:r>
        </w:sdtContent>
      </w:sdt>
      <w:r w:rsidR="00900546">
        <w:rPr>
          <w:rFonts w:ascii="Arial" w:hAnsi="Arial" w:cs="Arial"/>
        </w:rPr>
        <w:t xml:space="preserve"> </w:t>
      </w:r>
      <w:r w:rsidR="00EB73DB">
        <w:rPr>
          <w:rFonts w:ascii="Arial" w:hAnsi="Arial" w:cs="Arial"/>
        </w:rPr>
        <w:t>Ich bin damit einverstanden, dass meine angegebenen persönlichen Daten für Vereinszwecke verwendet werden dürfen und dass ich über die Aktivitäten des Vereins (per Post, E-Mail, Newsletter, Telefon etc.) informiert werde.</w:t>
      </w:r>
    </w:p>
    <w:p w:rsidR="00EB73DB" w:rsidRDefault="00EB73DB" w:rsidP="00830F19">
      <w:pPr>
        <w:jc w:val="both"/>
        <w:rPr>
          <w:rFonts w:ascii="Arial" w:hAnsi="Arial" w:cs="Arial"/>
        </w:rPr>
      </w:pPr>
    </w:p>
    <w:p w:rsidR="00900546" w:rsidRDefault="00900546" w:rsidP="00830F19">
      <w:pPr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97"/>
      </w:tblGrid>
      <w:tr w:rsidR="00B75292" w:rsidTr="00B75292">
        <w:tc>
          <w:tcPr>
            <w:tcW w:w="2263" w:type="dxa"/>
            <w:tcBorders>
              <w:top w:val="nil"/>
              <w:bottom w:val="single" w:sz="4" w:space="0" w:color="auto"/>
            </w:tcBorders>
          </w:tcPr>
          <w:p w:rsidR="00B75292" w:rsidRDefault="00B75292" w:rsidP="00830F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B75292" w:rsidRDefault="00B75292" w:rsidP="00830F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97" w:type="dxa"/>
            <w:tcBorders>
              <w:top w:val="nil"/>
              <w:bottom w:val="single" w:sz="4" w:space="0" w:color="auto"/>
            </w:tcBorders>
          </w:tcPr>
          <w:p w:rsidR="00B75292" w:rsidRDefault="00B75292" w:rsidP="00830F19">
            <w:pPr>
              <w:jc w:val="both"/>
              <w:rPr>
                <w:rFonts w:ascii="Arial" w:hAnsi="Arial" w:cs="Arial"/>
              </w:rPr>
            </w:pPr>
          </w:p>
        </w:tc>
      </w:tr>
      <w:tr w:rsidR="00B75292" w:rsidRPr="00B75292" w:rsidTr="00B75292">
        <w:tc>
          <w:tcPr>
            <w:tcW w:w="2263" w:type="dxa"/>
            <w:tcBorders>
              <w:bottom w:val="nil"/>
            </w:tcBorders>
          </w:tcPr>
          <w:p w:rsidR="00B75292" w:rsidRPr="00B75292" w:rsidRDefault="00B75292" w:rsidP="00830F19">
            <w:pPr>
              <w:jc w:val="both"/>
              <w:rPr>
                <w:rFonts w:ascii="Arial" w:hAnsi="Arial" w:cs="Arial"/>
                <w:color w:val="538135" w:themeColor="accent6" w:themeShade="BF"/>
              </w:rPr>
            </w:pPr>
            <w:r>
              <w:rPr>
                <w:rFonts w:ascii="Arial" w:hAnsi="Arial" w:cs="Arial"/>
                <w:color w:val="538135" w:themeColor="accent6" w:themeShade="BF"/>
              </w:rPr>
              <w:t xml:space="preserve">Ort, </w:t>
            </w:r>
            <w:r w:rsidRPr="00B75292">
              <w:rPr>
                <w:rFonts w:ascii="Arial" w:hAnsi="Arial" w:cs="Arial"/>
                <w:color w:val="538135" w:themeColor="accent6" w:themeShade="BF"/>
              </w:rPr>
              <w:t>Datum</w:t>
            </w:r>
          </w:p>
        </w:tc>
        <w:tc>
          <w:tcPr>
            <w:tcW w:w="3402" w:type="dxa"/>
            <w:tcBorders>
              <w:bottom w:val="nil"/>
            </w:tcBorders>
          </w:tcPr>
          <w:p w:rsidR="00B75292" w:rsidRPr="00B75292" w:rsidRDefault="00B75292" w:rsidP="00830F19">
            <w:pPr>
              <w:jc w:val="both"/>
              <w:rPr>
                <w:rFonts w:ascii="Arial" w:hAnsi="Arial" w:cs="Arial"/>
                <w:color w:val="538135" w:themeColor="accent6" w:themeShade="BF"/>
              </w:rPr>
            </w:pPr>
            <w:r w:rsidRPr="00B75292">
              <w:rPr>
                <w:rFonts w:ascii="Arial" w:hAnsi="Arial" w:cs="Arial"/>
                <w:color w:val="538135" w:themeColor="accent6" w:themeShade="BF"/>
              </w:rPr>
              <w:t>Unterschrift Antragsteller</w:t>
            </w:r>
            <w:r w:rsidR="003251E2">
              <w:rPr>
                <w:rFonts w:ascii="Arial" w:hAnsi="Arial" w:cs="Arial"/>
                <w:color w:val="538135" w:themeColor="accent6" w:themeShade="BF"/>
              </w:rPr>
              <w:t>*in</w:t>
            </w:r>
          </w:p>
        </w:tc>
        <w:tc>
          <w:tcPr>
            <w:tcW w:w="3397" w:type="dxa"/>
            <w:tcBorders>
              <w:bottom w:val="nil"/>
            </w:tcBorders>
          </w:tcPr>
          <w:p w:rsidR="00B75292" w:rsidRPr="00B75292" w:rsidRDefault="00B75292" w:rsidP="00830F19">
            <w:pPr>
              <w:jc w:val="both"/>
              <w:rPr>
                <w:rFonts w:ascii="Arial" w:hAnsi="Arial" w:cs="Arial"/>
                <w:color w:val="538135" w:themeColor="accent6" w:themeShade="BF"/>
              </w:rPr>
            </w:pPr>
            <w:r w:rsidRPr="00B75292">
              <w:rPr>
                <w:rFonts w:ascii="Arial" w:hAnsi="Arial" w:cs="Arial"/>
                <w:color w:val="538135" w:themeColor="accent6" w:themeShade="BF"/>
              </w:rPr>
              <w:t xml:space="preserve">Unterschrift Verein </w:t>
            </w:r>
          </w:p>
        </w:tc>
      </w:tr>
    </w:tbl>
    <w:p w:rsidR="00B75292" w:rsidRDefault="00B75292" w:rsidP="00830F19">
      <w:pPr>
        <w:jc w:val="both"/>
        <w:rPr>
          <w:rFonts w:ascii="Arial" w:hAnsi="Arial" w:cs="Arial"/>
        </w:rPr>
      </w:pPr>
    </w:p>
    <w:p w:rsidR="00EB73DB" w:rsidRDefault="00306ECF" w:rsidP="00830F19">
      <w:pPr>
        <w:jc w:val="both"/>
        <w:rPr>
          <w:smallCaps/>
          <w:color w:val="5A5A5A" w:themeColor="text1" w:themeTint="A5"/>
        </w:rPr>
      </w:pPr>
      <w:r>
        <w:rPr>
          <w:rFonts w:ascii="Arial" w:hAnsi="Arial" w:cs="Arial"/>
          <w:b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4CD4D134" wp14:editId="1B6A9F85">
                <wp:simplePos x="0" y="0"/>
                <wp:positionH relativeFrom="page">
                  <wp:posOffset>23495</wp:posOffset>
                </wp:positionH>
                <wp:positionV relativeFrom="paragraph">
                  <wp:posOffset>304165</wp:posOffset>
                </wp:positionV>
                <wp:extent cx="7515225" cy="0"/>
                <wp:effectExtent l="0" t="19050" r="28575" b="1905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52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F038BB8" id="Gerader Verbinder 7" o:spid="_x0000_s1026" style="position:absolute;z-index:2516674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85pt,23.95pt" to="593.6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" strokecolor="#538135 [2409]" strokeweight="3pt">
                <v:stroke joinstyle="miter"/>
                <w10:wrap anchorx="page"/>
              </v:line>
            </w:pict>
          </mc:Fallback>
        </mc:AlternateContent>
      </w:r>
    </w:p>
    <w:p w:rsidR="00B75292" w:rsidRDefault="00B75292" w:rsidP="00306ECF">
      <w:pPr>
        <w:jc w:val="both"/>
        <w:rPr>
          <w:rFonts w:ascii="Arial" w:hAnsi="Arial" w:cs="Arial"/>
          <w:b/>
        </w:rPr>
      </w:pPr>
    </w:p>
    <w:p w:rsidR="00B75292" w:rsidRPr="00B75292" w:rsidRDefault="00B75292" w:rsidP="00830F19">
      <w:pPr>
        <w:jc w:val="both"/>
        <w:rPr>
          <w:rFonts w:ascii="Arial" w:hAnsi="Arial" w:cs="Arial"/>
          <w:b/>
        </w:rPr>
      </w:pPr>
      <w:r w:rsidRPr="00B75292">
        <w:rPr>
          <w:rFonts w:ascii="Arial" w:hAnsi="Arial" w:cs="Arial"/>
          <w:b/>
        </w:rPr>
        <w:t>Einzugsermächtigung</w:t>
      </w:r>
    </w:p>
    <w:p w:rsidR="00B75292" w:rsidRDefault="00B75292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Ich ermächtige den </w:t>
      </w:r>
      <w:r w:rsidRPr="00B75292">
        <w:rPr>
          <w:rFonts w:ascii="Arial" w:hAnsi="Arial" w:cs="Arial"/>
          <w:b/>
          <w:color w:val="538135" w:themeColor="accent6" w:themeShade="BF"/>
        </w:rPr>
        <w:t>Verein LECHFORSCHUNG2050+,</w:t>
      </w:r>
      <w:r w:rsidRPr="00B75292">
        <w:rPr>
          <w:rFonts w:ascii="Arial" w:hAnsi="Arial" w:cs="Arial"/>
          <w:color w:val="538135" w:themeColor="accent6" w:themeShade="BF"/>
        </w:rPr>
        <w:t xml:space="preserve"> </w:t>
      </w:r>
      <w:r>
        <w:rPr>
          <w:rFonts w:ascii="Arial" w:hAnsi="Arial" w:cs="Arial"/>
        </w:rPr>
        <w:t xml:space="preserve">Zahlungen von meinem Konto mittels SEPA Lastschrift einzuziehen. Zugleich weise ich mein Geldinstitut an, die vom Verein LECHFORSCHUNG2050+ auf mein Konto gezogenen SEPA Lastschriften einzulösen. Ich kann innerhalb von </w:t>
      </w:r>
      <w:r w:rsidR="00B51B69">
        <w:rPr>
          <w:rFonts w:ascii="Arial" w:hAnsi="Arial" w:cs="Arial"/>
        </w:rPr>
        <w:t>8 Wochen</w:t>
      </w:r>
      <w:r>
        <w:rPr>
          <w:rFonts w:ascii="Arial" w:hAnsi="Arial" w:cs="Arial"/>
        </w:rPr>
        <w:t xml:space="preserve">, beginnend mit dem Belastungsdatum, die Erstattung des belasteten Betrages zurückverlangen. Es gelten dabei die mit dem Geldinstitut vereinbarten Bedingungen. Bei Nichteinlösung entstehende Bankspesen gehen zu meinen Lasten. </w:t>
      </w:r>
    </w:p>
    <w:p w:rsidR="00B75292" w:rsidRDefault="00B75292" w:rsidP="00830F19">
      <w:pPr>
        <w:jc w:val="both"/>
        <w:rPr>
          <w:rFonts w:ascii="Arial" w:hAnsi="Arial" w:cs="Arial"/>
        </w:rPr>
      </w:pPr>
      <w:r w:rsidRPr="00B75292">
        <w:rPr>
          <w:rFonts w:ascii="Arial" w:hAnsi="Arial" w:cs="Arial"/>
        </w:rPr>
        <w:t>Name Geldinstitut</w:t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33467586"/>
          <w:placeholder>
            <w:docPart w:val="A792C132203447638A9DAB8EDD57A801"/>
          </w:placeholder>
          <w:showingPlcHdr/>
          <w15:color w:val="70AD47"/>
          <w15:appearance w15:val="tags"/>
          <w:text/>
        </w:sdtPr>
        <w:sdtEndPr/>
        <w:sdtContent>
          <w:r w:rsidR="00FB552A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:rsidR="00B75292" w:rsidRDefault="00B75292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IBAN</w:t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66089879"/>
          <w:placeholder>
            <w:docPart w:val="A3B7C4408346468A8320DD9066D68954"/>
          </w:placeholder>
          <w:showingPlcHdr/>
          <w15:color w:val="70AD47"/>
          <w15:appearance w15:val="tags"/>
          <w:text/>
        </w:sdtPr>
        <w:sdtEndPr/>
        <w:sdtContent>
          <w:r w:rsidR="00FB552A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:rsidR="00B75292" w:rsidRDefault="00B75292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BIC</w:t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r w:rsidR="000A0D8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86723730"/>
          <w:placeholder>
            <w:docPart w:val="6C3E9559EA7F4B13BB44E442137B9B8C"/>
          </w:placeholder>
          <w:showingPlcHdr/>
          <w15:color w:val="70AD47"/>
          <w15:appearance w15:val="tags"/>
          <w:text/>
        </w:sdtPr>
        <w:sdtEndPr/>
        <w:sdtContent>
          <w:r w:rsidR="00FB552A"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:rsidR="00B75292" w:rsidRDefault="00B75292" w:rsidP="00830F19">
      <w:pPr>
        <w:jc w:val="both"/>
        <w:rPr>
          <w:rFonts w:ascii="Arial" w:hAnsi="Arial" w:cs="Arial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B75292" w:rsidTr="00B75292">
        <w:tc>
          <w:tcPr>
            <w:tcW w:w="2263" w:type="dxa"/>
            <w:tcBorders>
              <w:top w:val="nil"/>
              <w:bottom w:val="single" w:sz="4" w:space="0" w:color="auto"/>
            </w:tcBorders>
          </w:tcPr>
          <w:p w:rsidR="00B75292" w:rsidRDefault="00B75292" w:rsidP="009633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:rsidR="00B75292" w:rsidRDefault="00B75292" w:rsidP="00963392">
            <w:pPr>
              <w:jc w:val="both"/>
              <w:rPr>
                <w:rFonts w:ascii="Arial" w:hAnsi="Arial" w:cs="Arial"/>
              </w:rPr>
            </w:pPr>
          </w:p>
        </w:tc>
      </w:tr>
      <w:tr w:rsidR="00B75292" w:rsidRPr="00B75292" w:rsidTr="00B75292">
        <w:tc>
          <w:tcPr>
            <w:tcW w:w="2263" w:type="dxa"/>
            <w:tcBorders>
              <w:bottom w:val="nil"/>
            </w:tcBorders>
          </w:tcPr>
          <w:p w:rsidR="00B75292" w:rsidRPr="00B75292" w:rsidRDefault="00B75292" w:rsidP="00963392">
            <w:pPr>
              <w:jc w:val="both"/>
              <w:rPr>
                <w:rFonts w:ascii="Arial" w:hAnsi="Arial" w:cs="Arial"/>
                <w:color w:val="538135" w:themeColor="accent6" w:themeShade="BF"/>
              </w:rPr>
            </w:pPr>
            <w:r>
              <w:rPr>
                <w:rFonts w:ascii="Arial" w:hAnsi="Arial" w:cs="Arial"/>
                <w:color w:val="538135" w:themeColor="accent6" w:themeShade="BF"/>
              </w:rPr>
              <w:t xml:space="preserve">Ort, </w:t>
            </w:r>
            <w:r w:rsidRPr="00B75292">
              <w:rPr>
                <w:rFonts w:ascii="Arial" w:hAnsi="Arial" w:cs="Arial"/>
                <w:color w:val="538135" w:themeColor="accent6" w:themeShade="BF"/>
              </w:rPr>
              <w:t>Datum</w:t>
            </w:r>
          </w:p>
        </w:tc>
        <w:tc>
          <w:tcPr>
            <w:tcW w:w="6804" w:type="dxa"/>
            <w:tcBorders>
              <w:bottom w:val="nil"/>
            </w:tcBorders>
          </w:tcPr>
          <w:p w:rsidR="00B75292" w:rsidRPr="00B75292" w:rsidRDefault="00B75292" w:rsidP="00B75292">
            <w:pPr>
              <w:jc w:val="both"/>
              <w:rPr>
                <w:rFonts w:ascii="Arial" w:hAnsi="Arial" w:cs="Arial"/>
                <w:color w:val="538135" w:themeColor="accent6" w:themeShade="BF"/>
              </w:rPr>
            </w:pPr>
            <w:r w:rsidRPr="00B75292">
              <w:rPr>
                <w:rFonts w:ascii="Arial" w:hAnsi="Arial" w:cs="Arial"/>
                <w:color w:val="538135" w:themeColor="accent6" w:themeShade="BF"/>
              </w:rPr>
              <w:t xml:space="preserve">Unterschrift </w:t>
            </w:r>
            <w:r>
              <w:rPr>
                <w:rFonts w:ascii="Arial" w:hAnsi="Arial" w:cs="Arial"/>
                <w:color w:val="538135" w:themeColor="accent6" w:themeShade="BF"/>
              </w:rPr>
              <w:t>Kontoinhaber*in</w:t>
            </w:r>
          </w:p>
        </w:tc>
      </w:tr>
    </w:tbl>
    <w:p w:rsidR="00B75292" w:rsidRDefault="00B75292" w:rsidP="00830F19">
      <w:pPr>
        <w:jc w:val="both"/>
        <w:rPr>
          <w:rFonts w:ascii="Arial" w:hAnsi="Arial" w:cs="Arial"/>
        </w:rPr>
      </w:pPr>
    </w:p>
    <w:p w:rsidR="00B75292" w:rsidRPr="00B75292" w:rsidRDefault="00B75292" w:rsidP="00830F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 Einzug des Betrages erfolgt erstmalig nach Eingang des Mitgliedsantrags, in den Folgejahren jährlich im Januar. </w:t>
      </w:r>
    </w:p>
    <w:sectPr w:rsidR="00B75292" w:rsidRPr="00B75292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E55" w:rsidRDefault="00323E55" w:rsidP="00DA4DF3">
      <w:pPr>
        <w:spacing w:after="0" w:line="240" w:lineRule="auto"/>
      </w:pPr>
      <w:r>
        <w:separator/>
      </w:r>
    </w:p>
  </w:endnote>
  <w:endnote w:type="continuationSeparator" w:id="0">
    <w:p w:rsidR="00323E55" w:rsidRDefault="00323E55" w:rsidP="00DA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F19" w:rsidRPr="00830F19" w:rsidRDefault="00CC2C89" w:rsidP="00830F19">
    <w:pPr>
      <w:pStyle w:val="Fuzeile"/>
      <w:pBdr>
        <w:top w:val="single" w:sz="18" w:space="1" w:color="538135" w:themeColor="accent6" w:themeShade="BF"/>
      </w:pBdr>
      <w:jc w:val="center"/>
      <w:rPr>
        <w:sz w:val="18"/>
        <w:szCs w:val="18"/>
      </w:rPr>
    </w:pPr>
    <w:r w:rsidRPr="00830F19">
      <w:rPr>
        <w:b/>
        <w:sz w:val="18"/>
        <w:szCs w:val="18"/>
      </w:rPr>
      <w:t>Verein LECHFORSCHUNG2050+</w:t>
    </w:r>
    <w:r w:rsidRPr="00830F19">
      <w:rPr>
        <w:sz w:val="18"/>
        <w:szCs w:val="18"/>
      </w:rPr>
      <w:t>, Gesellschaft für Naturschutz-, Gewässer- und Gebirgsökosystemforschung</w:t>
    </w:r>
  </w:p>
  <w:p w:rsidR="00830F19" w:rsidRPr="00830F19" w:rsidRDefault="00CC2C89" w:rsidP="00830F19">
    <w:pPr>
      <w:pStyle w:val="Fuzeile"/>
      <w:jc w:val="center"/>
      <w:rPr>
        <w:sz w:val="18"/>
        <w:szCs w:val="18"/>
      </w:rPr>
    </w:pPr>
    <w:r w:rsidRPr="00830F19">
      <w:rPr>
        <w:sz w:val="18"/>
        <w:szCs w:val="18"/>
      </w:rPr>
      <w:t>ZVR</w:t>
    </w:r>
    <w:r w:rsidR="00830F19" w:rsidRPr="00830F19">
      <w:rPr>
        <w:sz w:val="18"/>
        <w:szCs w:val="18"/>
      </w:rPr>
      <w:t>: 1946302879</w:t>
    </w:r>
    <w:r w:rsidR="00830F19" w:rsidRPr="00830F19">
      <w:rPr>
        <w:sz w:val="18"/>
        <w:szCs w:val="18"/>
      </w:rPr>
      <w:br/>
      <w:t xml:space="preserve">Obergiblen 1a | 6652 </w:t>
    </w:r>
    <w:proofErr w:type="spellStart"/>
    <w:r w:rsidR="00830F19" w:rsidRPr="00830F19">
      <w:rPr>
        <w:sz w:val="18"/>
        <w:szCs w:val="18"/>
      </w:rPr>
      <w:t>Elbigenalp</w:t>
    </w:r>
    <w:proofErr w:type="spellEnd"/>
    <w:r w:rsidR="00830F19" w:rsidRPr="00830F19">
      <w:rPr>
        <w:sz w:val="18"/>
        <w:szCs w:val="18"/>
      </w:rPr>
      <w:t xml:space="preserve">, Österreich | </w:t>
    </w:r>
    <w:r w:rsidR="00120F3A">
      <w:rPr>
        <w:sz w:val="18"/>
        <w:szCs w:val="18"/>
      </w:rPr>
      <w:t>office@lechforschung.org</w:t>
    </w:r>
  </w:p>
  <w:p w:rsidR="00830F19" w:rsidRPr="00830F19" w:rsidRDefault="00830F19" w:rsidP="00830F19">
    <w:pPr>
      <w:pStyle w:val="Fuzeile"/>
      <w:jc w:val="center"/>
      <w:rPr>
        <w:sz w:val="18"/>
        <w:szCs w:val="18"/>
      </w:rPr>
    </w:pPr>
    <w:r w:rsidRPr="00830F19">
      <w:rPr>
        <w:sz w:val="18"/>
        <w:szCs w:val="18"/>
      </w:rPr>
      <w:t>Spenden und Mitgliedsbeiträge: Lechforschung2050+ IBAN: AT96 3699 0000 0913 8256 BIC: RBRTAT22BHJ</w:t>
    </w:r>
  </w:p>
  <w:p w:rsidR="00830F19" w:rsidRPr="00830F19" w:rsidRDefault="00830F19" w:rsidP="00830F19">
    <w:pPr>
      <w:pStyle w:val="Fuzeil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E55" w:rsidRDefault="00323E55" w:rsidP="00DA4DF3">
      <w:pPr>
        <w:spacing w:after="0" w:line="240" w:lineRule="auto"/>
      </w:pPr>
      <w:r>
        <w:separator/>
      </w:r>
    </w:p>
  </w:footnote>
  <w:footnote w:type="continuationSeparator" w:id="0">
    <w:p w:rsidR="00323E55" w:rsidRDefault="00323E55" w:rsidP="00DA4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8.5pt;height:27pt" o:bullet="t">
        <v:imagedata r:id="rId1" o:title="Aufzählungszeichen"/>
      </v:shape>
    </w:pict>
  </w:numPicBullet>
  <w:numPicBullet w:numPicBulletId="1">
    <w:pict>
      <v:shape id="_x0000_i1033" type="#_x0000_t75" style="width:126pt;height:126pt" o:bullet="t">
        <v:imagedata r:id="rId2" o:title="Aufzählungszeichen"/>
      </v:shape>
    </w:pict>
  </w:numPicBullet>
  <w:abstractNum w:abstractNumId="0" w15:restartNumberingAfterBreak="0">
    <w:nsid w:val="0F601A9F"/>
    <w:multiLevelType w:val="hybridMultilevel"/>
    <w:tmpl w:val="6818F120"/>
    <w:lvl w:ilvl="0" w:tplc="7B06F0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D3EE1"/>
    <w:multiLevelType w:val="hybridMultilevel"/>
    <w:tmpl w:val="864807F2"/>
    <w:lvl w:ilvl="0" w:tplc="2A323F62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F577E"/>
    <w:multiLevelType w:val="hybridMultilevel"/>
    <w:tmpl w:val="8C96C7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F3391"/>
    <w:multiLevelType w:val="hybridMultilevel"/>
    <w:tmpl w:val="C96CDC38"/>
    <w:lvl w:ilvl="0" w:tplc="589CC43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24"/>
    <w:rsid w:val="0000078A"/>
    <w:rsid w:val="000A0D8D"/>
    <w:rsid w:val="000D09FB"/>
    <w:rsid w:val="00100642"/>
    <w:rsid w:val="00120F3A"/>
    <w:rsid w:val="00180837"/>
    <w:rsid w:val="001E36A3"/>
    <w:rsid w:val="001E761A"/>
    <w:rsid w:val="00207994"/>
    <w:rsid w:val="00254B80"/>
    <w:rsid w:val="00306ECF"/>
    <w:rsid w:val="003121F1"/>
    <w:rsid w:val="00323E55"/>
    <w:rsid w:val="003251E2"/>
    <w:rsid w:val="00350724"/>
    <w:rsid w:val="00393ABF"/>
    <w:rsid w:val="0039450E"/>
    <w:rsid w:val="003C346F"/>
    <w:rsid w:val="003C3992"/>
    <w:rsid w:val="004169E2"/>
    <w:rsid w:val="004739EE"/>
    <w:rsid w:val="00474942"/>
    <w:rsid w:val="00520313"/>
    <w:rsid w:val="00735E47"/>
    <w:rsid w:val="00747C9D"/>
    <w:rsid w:val="0078483E"/>
    <w:rsid w:val="00794BE4"/>
    <w:rsid w:val="007A60A9"/>
    <w:rsid w:val="007E4866"/>
    <w:rsid w:val="00830F19"/>
    <w:rsid w:val="008F57B2"/>
    <w:rsid w:val="00900546"/>
    <w:rsid w:val="00944076"/>
    <w:rsid w:val="009764A7"/>
    <w:rsid w:val="00A835AE"/>
    <w:rsid w:val="00AA5CBE"/>
    <w:rsid w:val="00B51B69"/>
    <w:rsid w:val="00B67719"/>
    <w:rsid w:val="00B75292"/>
    <w:rsid w:val="00B81F29"/>
    <w:rsid w:val="00B82328"/>
    <w:rsid w:val="00BB559C"/>
    <w:rsid w:val="00BE48B1"/>
    <w:rsid w:val="00BE7107"/>
    <w:rsid w:val="00C655F2"/>
    <w:rsid w:val="00CA112F"/>
    <w:rsid w:val="00CA7BE3"/>
    <w:rsid w:val="00CC2C89"/>
    <w:rsid w:val="00CD76F9"/>
    <w:rsid w:val="00D728DE"/>
    <w:rsid w:val="00D87E65"/>
    <w:rsid w:val="00DA4DF3"/>
    <w:rsid w:val="00DE65BA"/>
    <w:rsid w:val="00E73667"/>
    <w:rsid w:val="00E800FD"/>
    <w:rsid w:val="00E9480A"/>
    <w:rsid w:val="00EA701C"/>
    <w:rsid w:val="00EB73DB"/>
    <w:rsid w:val="00ED2DE7"/>
    <w:rsid w:val="00F1249D"/>
    <w:rsid w:val="00F204D6"/>
    <w:rsid w:val="00F446BE"/>
    <w:rsid w:val="00F90D06"/>
    <w:rsid w:val="00FB552A"/>
    <w:rsid w:val="00FD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791F"/>
  <w15:chartTrackingRefBased/>
  <w15:docId w15:val="{9F64FB31-82A1-43BE-BBF1-F64F39F7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5292"/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ascii="Arial" w:eastAsiaTheme="majorEastAsia" w:hAnsi="Arial" w:cstheme="majorBidi"/>
      <w:color w:val="2E74B5" w:themeColor="accent1" w:themeShade="BF"/>
      <w:sz w:val="2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ascii="Arial" w:eastAsiaTheme="majorEastAsia" w:hAnsi="Arial" w:cstheme="majorBidi"/>
      <w:color w:val="1F4D78" w:themeColor="accent1" w:themeShade="7F"/>
      <w:sz w:val="2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styleId="Listenabsatz">
    <w:name w:val="List Paragraph"/>
    <w:basedOn w:val="Standard"/>
    <w:uiPriority w:val="34"/>
    <w:qFormat/>
    <w:rsid w:val="0035072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50724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A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4DF3"/>
  </w:style>
  <w:style w:type="paragraph" w:styleId="Fuzeile">
    <w:name w:val="footer"/>
    <w:basedOn w:val="Standard"/>
    <w:link w:val="FuzeileZchn"/>
    <w:uiPriority w:val="99"/>
    <w:unhideWhenUsed/>
    <w:rsid w:val="00DA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4DF3"/>
  </w:style>
  <w:style w:type="character" w:styleId="Platzhaltertext">
    <w:name w:val="Placeholder Text"/>
    <w:basedOn w:val="Absatz-Standardschriftart"/>
    <w:uiPriority w:val="99"/>
    <w:semiHidden/>
    <w:rsid w:val="00D87E65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D87E65"/>
  </w:style>
  <w:style w:type="character" w:customStyle="1" w:styleId="Formatvorlage2">
    <w:name w:val="Formatvorlage2"/>
    <w:basedOn w:val="Absatz-Standardschriftart"/>
    <w:uiPriority w:val="1"/>
    <w:rsid w:val="00D87E65"/>
  </w:style>
  <w:style w:type="character" w:styleId="Fett">
    <w:name w:val="Strong"/>
    <w:basedOn w:val="Absatz-Standardschriftart"/>
    <w:uiPriority w:val="22"/>
    <w:qFormat/>
    <w:rsid w:val="00735E47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35E4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35E47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5E4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5E47"/>
    <w:rPr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735E47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EB73DB"/>
    <w:rPr>
      <w:b/>
      <w:bCs/>
      <w:smallCaps/>
      <w:color w:val="5B9BD5" w:themeColor="accent1"/>
      <w:spacing w:val="5"/>
    </w:rPr>
  </w:style>
  <w:style w:type="table" w:styleId="Tabellenraster">
    <w:name w:val="Table Grid"/>
    <w:basedOn w:val="NormaleTabelle"/>
    <w:uiPriority w:val="39"/>
    <w:rsid w:val="00B75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3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ice@lechforschu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5F6263D18B4B079B404AB027180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56AA30-7ACE-4C8E-8B9C-248E432D2C75}"/>
      </w:docPartPr>
      <w:docPartBody>
        <w:p w:rsidR="00D6370B" w:rsidRDefault="00875B5E" w:rsidP="00875B5E">
          <w:pPr>
            <w:pStyle w:val="E55F6263D18B4B079B404AB027180CD14"/>
          </w:pPr>
          <w:r w:rsidRPr="00902F2F">
            <w:rPr>
              <w:rStyle w:val="Platzhaltertext"/>
            </w:rPr>
            <w:t>Wählen Sie ein Element aus.</w:t>
          </w:r>
        </w:p>
      </w:docPartBody>
    </w:docPart>
    <w:docPart>
      <w:docPartPr>
        <w:name w:val="3634975CFCCE4C3698AB435DA23B0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23C9E9-E04E-4CE6-8E4B-86D7DAF985F2}"/>
      </w:docPartPr>
      <w:docPartBody>
        <w:p w:rsidR="00165D8F" w:rsidRDefault="00165D8F" w:rsidP="00165D8F">
          <w:pPr>
            <w:pStyle w:val="3634975CFCCE4C3698AB435DA23B08246"/>
          </w:pPr>
          <w:r w:rsidRPr="00CB35C4">
            <w:rPr>
              <w:rStyle w:val="Platzhaltertext"/>
            </w:rPr>
            <w:t>Wählen Sie ein Element aus.</w:t>
          </w:r>
        </w:p>
      </w:docPartBody>
    </w:docPart>
    <w:docPart>
      <w:docPartPr>
        <w:name w:val="3B2DBBD561524E1B8CC1010E1603D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7EF0EC-9A78-42F6-BC7E-952A933F78DD}"/>
      </w:docPartPr>
      <w:docPartBody>
        <w:p w:rsidR="00321A1B" w:rsidRDefault="00165D8F" w:rsidP="00165D8F">
          <w:pPr>
            <w:pStyle w:val="3B2DBBD561524E1B8CC1010E1603D8B8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E1957DB42D594266A89515533E4E26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91237E-9AE1-404B-A1D1-094BBF3AAEB1}"/>
      </w:docPartPr>
      <w:docPartBody>
        <w:p w:rsidR="00321A1B" w:rsidRDefault="00165D8F" w:rsidP="00165D8F">
          <w:pPr>
            <w:pStyle w:val="E1957DB42D594266A89515533E4E263E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19D1EB554234431DA866122A7A852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F8587C-E12F-479C-9318-2F6ACFE4253A}"/>
      </w:docPartPr>
      <w:docPartBody>
        <w:p w:rsidR="00321A1B" w:rsidRDefault="00165D8F" w:rsidP="00165D8F">
          <w:pPr>
            <w:pStyle w:val="19D1EB554234431DA866122A7A852F33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3D5A7F72183749318BBED55A527EF7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676608-362E-4957-BE75-1CC6FFA5E931}"/>
      </w:docPartPr>
      <w:docPartBody>
        <w:p w:rsidR="00321A1B" w:rsidRDefault="00165D8F" w:rsidP="00165D8F">
          <w:pPr>
            <w:pStyle w:val="3D5A7F72183749318BBED55A527EF787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F159F2A6142940D386EB413BBCAE7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8BBCB7-E025-4F02-B5A4-1461811CC88E}"/>
      </w:docPartPr>
      <w:docPartBody>
        <w:p w:rsidR="00321A1B" w:rsidRDefault="00165D8F" w:rsidP="00165D8F">
          <w:pPr>
            <w:pStyle w:val="F159F2A6142940D386EB413BBCAE7BF9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A4A75312D0204100B1116CBC7A54B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E4C06D-A419-4AD2-8A63-96E4FFC187A6}"/>
      </w:docPartPr>
      <w:docPartBody>
        <w:p w:rsidR="00321A1B" w:rsidRDefault="00165D8F" w:rsidP="00165D8F">
          <w:pPr>
            <w:pStyle w:val="A4A75312D0204100B1116CBC7A54B53C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D5FE98CBE2AD4923AFDECB59931FC8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6E1707-1B0C-4AA6-A18D-592EFEBEBA8D}"/>
      </w:docPartPr>
      <w:docPartBody>
        <w:p w:rsidR="00321A1B" w:rsidRDefault="00165D8F" w:rsidP="00165D8F">
          <w:pPr>
            <w:pStyle w:val="D5FE98CBE2AD4923AFDECB59931FC857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9500E70A84F84703827BABE5A41E28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B4FB4-8760-4B78-81FA-ACC266739E6A}"/>
      </w:docPartPr>
      <w:docPartBody>
        <w:p w:rsidR="00321A1B" w:rsidRDefault="00165D8F" w:rsidP="00165D8F">
          <w:pPr>
            <w:pStyle w:val="9500E70A84F84703827BABE5A41E28A1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281A0B4999704E2DBA1CAA8152C07A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334C3B-EC83-467A-824A-391ADC1BE078}"/>
      </w:docPartPr>
      <w:docPartBody>
        <w:p w:rsidR="00321A1B" w:rsidRDefault="00165D8F" w:rsidP="00165D8F">
          <w:pPr>
            <w:pStyle w:val="281A0B4999704E2DBA1CAA8152C07A69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D761F1DCCB554C069B68E3CD68DEC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EC9232-0B98-4093-96E9-45567F3D5B79}"/>
      </w:docPartPr>
      <w:docPartBody>
        <w:p w:rsidR="00321A1B" w:rsidRDefault="00165D8F" w:rsidP="00165D8F">
          <w:pPr>
            <w:pStyle w:val="D761F1DCCB554C069B68E3CD68DECD7F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83CCEA5EABB04387A7E77D7D057955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4E079-49AB-4F39-A6F7-316591727C39}"/>
      </w:docPartPr>
      <w:docPartBody>
        <w:p w:rsidR="00321A1B" w:rsidRDefault="00165D8F" w:rsidP="00165D8F">
          <w:pPr>
            <w:pStyle w:val="83CCEA5EABB04387A7E77D7D05795584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98DF573BAF2D4A5C9CC2F874B663D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2D232-1E99-4DBE-8076-283AE19D3165}"/>
      </w:docPartPr>
      <w:docPartBody>
        <w:p w:rsidR="00321A1B" w:rsidRDefault="00165D8F" w:rsidP="00165D8F">
          <w:pPr>
            <w:pStyle w:val="98DF573BAF2D4A5C9CC2F874B663D27C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79A8FD548E2548A3BECF1AF6389850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C5FF1-150B-4375-9C32-21C2E3C6882D}"/>
      </w:docPartPr>
      <w:docPartBody>
        <w:p w:rsidR="00321A1B" w:rsidRDefault="00165D8F" w:rsidP="00165D8F">
          <w:pPr>
            <w:pStyle w:val="79A8FD548E2548A3BECF1AF6389850A8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D6C5963C7A15412C8C74087F98944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CA070-3876-466D-AF1A-0DFB340B0C30}"/>
      </w:docPartPr>
      <w:docPartBody>
        <w:p w:rsidR="00321A1B" w:rsidRDefault="00165D8F" w:rsidP="00165D8F">
          <w:pPr>
            <w:pStyle w:val="D6C5963C7A15412C8C74087F98944650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D6A88648C0CA47C3942B90A9837F3A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911F01-4001-4F7C-8803-72117F7647D6}"/>
      </w:docPartPr>
      <w:docPartBody>
        <w:p w:rsidR="00321A1B" w:rsidRDefault="00165D8F" w:rsidP="00165D8F">
          <w:pPr>
            <w:pStyle w:val="D6A88648C0CA47C3942B90A9837F3A90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694A295550E94F8AB981863EF06787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966AE-4F78-4D8A-8255-7AC6F033FE09}"/>
      </w:docPartPr>
      <w:docPartBody>
        <w:p w:rsidR="00321A1B" w:rsidRDefault="00165D8F" w:rsidP="00165D8F">
          <w:pPr>
            <w:pStyle w:val="694A295550E94F8AB981863EF067873C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3909F122410B42DA80131AE8C1B9C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4A354-8E53-45F9-9BB5-5D8621241A95}"/>
      </w:docPartPr>
      <w:docPartBody>
        <w:p w:rsidR="00321A1B" w:rsidRDefault="00165D8F" w:rsidP="00165D8F">
          <w:pPr>
            <w:pStyle w:val="3909F122410B42DA80131AE8C1B9C185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6598412E4992487696F621338BA6A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FA7A9A-46A0-4FC6-B7D7-1A5294BAC0D9}"/>
      </w:docPartPr>
      <w:docPartBody>
        <w:p w:rsidR="00321A1B" w:rsidRDefault="00165D8F" w:rsidP="00165D8F">
          <w:pPr>
            <w:pStyle w:val="6598412E4992487696F621338BA6A0C1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0AF64A875EB543CCAE0F00D3567B52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DCD248-003D-4984-9858-276426F249C1}"/>
      </w:docPartPr>
      <w:docPartBody>
        <w:p w:rsidR="00321A1B" w:rsidRDefault="00165D8F" w:rsidP="00165D8F">
          <w:pPr>
            <w:pStyle w:val="0AF64A875EB543CCAE0F00D3567B52BD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7B73642C295C497CB7B481A0F55E7A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BB4272-7E8C-4001-8C6B-22A8E9324A3D}"/>
      </w:docPartPr>
      <w:docPartBody>
        <w:p w:rsidR="00321A1B" w:rsidRDefault="00165D8F" w:rsidP="00165D8F">
          <w:pPr>
            <w:pStyle w:val="7B73642C295C497CB7B481A0F55E7ABD3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65E398B83D68495E9169CBCD462ED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6B1C99-3F16-4222-B7E4-ED18B2149376}"/>
      </w:docPartPr>
      <w:docPartBody>
        <w:p w:rsidR="00321A1B" w:rsidRDefault="00165D8F" w:rsidP="00165D8F">
          <w:pPr>
            <w:pStyle w:val="65E398B83D68495E9169CBCD462ED29F2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A792C132203447638A9DAB8EDD57A8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25298-3B59-4BC3-A896-D0BBB79A3A95}"/>
      </w:docPartPr>
      <w:docPartBody>
        <w:p w:rsidR="0041207A" w:rsidRDefault="008C5336" w:rsidP="008C5336">
          <w:pPr>
            <w:pStyle w:val="A792C132203447638A9DAB8EDD57A801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A3B7C4408346468A8320DD9066D68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96C57-638F-4F7C-B8E7-FE2717977393}"/>
      </w:docPartPr>
      <w:docPartBody>
        <w:p w:rsidR="0041207A" w:rsidRDefault="008C5336" w:rsidP="008C5336">
          <w:pPr>
            <w:pStyle w:val="A3B7C4408346468A8320DD9066D68954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6C3E9559EA7F4B13BB44E442137B9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2C62FD-783F-46A5-BA1D-6FEB32A6CD65}"/>
      </w:docPartPr>
      <w:docPartBody>
        <w:p w:rsidR="0041207A" w:rsidRDefault="008C5336" w:rsidP="008C5336">
          <w:pPr>
            <w:pStyle w:val="6C3E9559EA7F4B13BB44E442137B9B8C"/>
          </w:pPr>
          <w:r w:rsidRPr="000A0D8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5E"/>
    <w:rsid w:val="00047B80"/>
    <w:rsid w:val="000C4DB3"/>
    <w:rsid w:val="00165D8F"/>
    <w:rsid w:val="00193744"/>
    <w:rsid w:val="002D4707"/>
    <w:rsid w:val="00321A1B"/>
    <w:rsid w:val="0041207A"/>
    <w:rsid w:val="00421246"/>
    <w:rsid w:val="007C6F81"/>
    <w:rsid w:val="00875B5E"/>
    <w:rsid w:val="008C5336"/>
    <w:rsid w:val="009409D9"/>
    <w:rsid w:val="00982B71"/>
    <w:rsid w:val="00BA7C42"/>
    <w:rsid w:val="00D6370B"/>
    <w:rsid w:val="00E87383"/>
    <w:rsid w:val="00F25938"/>
    <w:rsid w:val="00FD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C5336"/>
    <w:rPr>
      <w:color w:val="808080"/>
    </w:rPr>
  </w:style>
  <w:style w:type="paragraph" w:customStyle="1" w:styleId="E55F6263D18B4B079B404AB027180CD1">
    <w:name w:val="E55F6263D18B4B079B404AB027180CD1"/>
    <w:rsid w:val="00875B5E"/>
    <w:rPr>
      <w:rFonts w:eastAsiaTheme="minorHAnsi"/>
      <w:lang w:eastAsia="en-US"/>
    </w:rPr>
  </w:style>
  <w:style w:type="paragraph" w:customStyle="1" w:styleId="E55F6263D18B4B079B404AB027180CD11">
    <w:name w:val="E55F6263D18B4B079B404AB027180CD11"/>
    <w:rsid w:val="00875B5E"/>
    <w:rPr>
      <w:rFonts w:eastAsiaTheme="minorHAnsi"/>
      <w:lang w:eastAsia="en-US"/>
    </w:rPr>
  </w:style>
  <w:style w:type="paragraph" w:customStyle="1" w:styleId="E55F6263D18B4B079B404AB027180CD12">
    <w:name w:val="E55F6263D18B4B079B404AB027180CD12"/>
    <w:rsid w:val="00875B5E"/>
    <w:rPr>
      <w:rFonts w:eastAsiaTheme="minorHAnsi"/>
      <w:lang w:eastAsia="en-US"/>
    </w:rPr>
  </w:style>
  <w:style w:type="paragraph" w:customStyle="1" w:styleId="E55F6263D18B4B079B404AB027180CD13">
    <w:name w:val="E55F6263D18B4B079B404AB027180CD13"/>
    <w:rsid w:val="00875B5E"/>
    <w:rPr>
      <w:rFonts w:eastAsiaTheme="minorHAnsi"/>
      <w:lang w:eastAsia="en-US"/>
    </w:rPr>
  </w:style>
  <w:style w:type="paragraph" w:customStyle="1" w:styleId="E55F6263D18B4B079B404AB027180CD14">
    <w:name w:val="E55F6263D18B4B079B404AB027180CD14"/>
    <w:rsid w:val="00875B5E"/>
    <w:rPr>
      <w:rFonts w:eastAsiaTheme="minorHAnsi"/>
      <w:lang w:eastAsia="en-US"/>
    </w:rPr>
  </w:style>
  <w:style w:type="paragraph" w:customStyle="1" w:styleId="3634975CFCCE4C3698AB435DA23B0824">
    <w:name w:val="3634975CFCCE4C3698AB435DA23B0824"/>
    <w:rsid w:val="00D6370B"/>
    <w:rPr>
      <w:rFonts w:eastAsiaTheme="minorHAnsi"/>
      <w:lang w:eastAsia="en-US"/>
    </w:rPr>
  </w:style>
  <w:style w:type="paragraph" w:customStyle="1" w:styleId="3634975CFCCE4C3698AB435DA23B08241">
    <w:name w:val="3634975CFCCE4C3698AB435DA23B08241"/>
    <w:rsid w:val="00D6370B"/>
    <w:rPr>
      <w:rFonts w:eastAsiaTheme="minorHAnsi"/>
      <w:lang w:eastAsia="en-US"/>
    </w:rPr>
  </w:style>
  <w:style w:type="paragraph" w:customStyle="1" w:styleId="3634975CFCCE4C3698AB435DA23B08242">
    <w:name w:val="3634975CFCCE4C3698AB435DA23B08242"/>
    <w:rsid w:val="00D6370B"/>
    <w:rPr>
      <w:rFonts w:eastAsiaTheme="minorHAnsi"/>
      <w:lang w:eastAsia="en-US"/>
    </w:rPr>
  </w:style>
  <w:style w:type="paragraph" w:customStyle="1" w:styleId="3634975CFCCE4C3698AB435DA23B08243">
    <w:name w:val="3634975CFCCE4C3698AB435DA23B08243"/>
    <w:rsid w:val="00D6370B"/>
    <w:rPr>
      <w:rFonts w:eastAsiaTheme="minorHAnsi"/>
      <w:lang w:eastAsia="en-US"/>
    </w:rPr>
  </w:style>
  <w:style w:type="paragraph" w:customStyle="1" w:styleId="238E827C3F1545B0BBB15407817EBE80">
    <w:name w:val="238E827C3F1545B0BBB15407817EBE80"/>
    <w:rsid w:val="00165D8F"/>
  </w:style>
  <w:style w:type="paragraph" w:customStyle="1" w:styleId="090A43604630405A82CA070D509620F5">
    <w:name w:val="090A43604630405A82CA070D509620F5"/>
    <w:rsid w:val="00165D8F"/>
  </w:style>
  <w:style w:type="paragraph" w:customStyle="1" w:styleId="BF9C2B85DFB24E1E848F2BB106773B17">
    <w:name w:val="BF9C2B85DFB24E1E848F2BB106773B17"/>
    <w:rsid w:val="00165D8F"/>
  </w:style>
  <w:style w:type="paragraph" w:customStyle="1" w:styleId="66914EEF43DC4C5180DCA7BAF7583296">
    <w:name w:val="66914EEF43DC4C5180DCA7BAF7583296"/>
    <w:rsid w:val="00165D8F"/>
  </w:style>
  <w:style w:type="paragraph" w:customStyle="1" w:styleId="C05F4FF8E0D34639BA874A42C1CC2CE3">
    <w:name w:val="C05F4FF8E0D34639BA874A42C1CC2CE3"/>
    <w:rsid w:val="00165D8F"/>
  </w:style>
  <w:style w:type="paragraph" w:customStyle="1" w:styleId="8153E401EC514B509D11AFB3CE07011E">
    <w:name w:val="8153E401EC514B509D11AFB3CE07011E"/>
    <w:rsid w:val="00165D8F"/>
  </w:style>
  <w:style w:type="paragraph" w:customStyle="1" w:styleId="B665BCDC7C3E405D8E9D20E35ADEEC97">
    <w:name w:val="B665BCDC7C3E405D8E9D20E35ADEEC97"/>
    <w:rsid w:val="00165D8F"/>
  </w:style>
  <w:style w:type="paragraph" w:customStyle="1" w:styleId="1A855E4885EF4101B6BC0CCBE3B8649C">
    <w:name w:val="1A855E4885EF4101B6BC0CCBE3B8649C"/>
    <w:rsid w:val="00165D8F"/>
  </w:style>
  <w:style w:type="paragraph" w:customStyle="1" w:styleId="C9C9333034FC426082222D8AC44CBF5C">
    <w:name w:val="C9C9333034FC426082222D8AC44CBF5C"/>
    <w:rsid w:val="00165D8F"/>
  </w:style>
  <w:style w:type="paragraph" w:customStyle="1" w:styleId="EFFB4DE3AE374A7C9E6BB228414E2800">
    <w:name w:val="EFFB4DE3AE374A7C9E6BB228414E2800"/>
    <w:rsid w:val="00165D8F"/>
  </w:style>
  <w:style w:type="paragraph" w:customStyle="1" w:styleId="C1414D6216174D4F8D8A2ED7F94F1200">
    <w:name w:val="C1414D6216174D4F8D8A2ED7F94F1200"/>
    <w:rsid w:val="00165D8F"/>
  </w:style>
  <w:style w:type="paragraph" w:customStyle="1" w:styleId="DCA43EE30D5D48558014498038525E2C">
    <w:name w:val="DCA43EE30D5D48558014498038525E2C"/>
    <w:rsid w:val="00165D8F"/>
  </w:style>
  <w:style w:type="paragraph" w:customStyle="1" w:styleId="A729B2B5D92C4543BBBC2138F1F68639">
    <w:name w:val="A729B2B5D92C4543BBBC2138F1F68639"/>
    <w:rsid w:val="00165D8F"/>
  </w:style>
  <w:style w:type="paragraph" w:customStyle="1" w:styleId="565DCA787C4545E38F830C816A67EB17">
    <w:name w:val="565DCA787C4545E38F830C816A67EB17"/>
    <w:rsid w:val="00165D8F"/>
  </w:style>
  <w:style w:type="paragraph" w:customStyle="1" w:styleId="C96C5DA603CD4EE4A9AAAD3FE96D820F">
    <w:name w:val="C96C5DA603CD4EE4A9AAAD3FE96D820F"/>
    <w:rsid w:val="00165D8F"/>
  </w:style>
  <w:style w:type="paragraph" w:customStyle="1" w:styleId="C9211A647FBE440BB6F39A998B56E92A">
    <w:name w:val="C9211A647FBE440BB6F39A998B56E92A"/>
    <w:rsid w:val="00165D8F"/>
  </w:style>
  <w:style w:type="paragraph" w:customStyle="1" w:styleId="1D9118D5231C49909850FC338AA6554B">
    <w:name w:val="1D9118D5231C49909850FC338AA6554B"/>
    <w:rsid w:val="00165D8F"/>
  </w:style>
  <w:style w:type="paragraph" w:customStyle="1" w:styleId="D80222A1BD4745D49FABA7BE1C0FA27F">
    <w:name w:val="D80222A1BD4745D49FABA7BE1C0FA27F"/>
    <w:rsid w:val="00165D8F"/>
  </w:style>
  <w:style w:type="paragraph" w:customStyle="1" w:styleId="ADB28119254946A0836B0FB6EF50B2EA">
    <w:name w:val="ADB28119254946A0836B0FB6EF50B2EA"/>
    <w:rsid w:val="00165D8F"/>
  </w:style>
  <w:style w:type="paragraph" w:customStyle="1" w:styleId="90D7AE24BCE74BC49C2CDCFAC082771B">
    <w:name w:val="90D7AE24BCE74BC49C2CDCFAC082771B"/>
    <w:rsid w:val="00165D8F"/>
  </w:style>
  <w:style w:type="paragraph" w:customStyle="1" w:styleId="651DDD0443B94F0FAE7E71903F12A9F1">
    <w:name w:val="651DDD0443B94F0FAE7E71903F12A9F1"/>
    <w:rsid w:val="00165D8F"/>
  </w:style>
  <w:style w:type="paragraph" w:customStyle="1" w:styleId="46715637436143A3A9792EF334D70E17">
    <w:name w:val="46715637436143A3A9792EF334D70E17"/>
    <w:rsid w:val="00165D8F"/>
  </w:style>
  <w:style w:type="paragraph" w:customStyle="1" w:styleId="3B2DBBD561524E1B8CC1010E1603D8B8">
    <w:name w:val="3B2DBBD561524E1B8CC1010E1603D8B8"/>
    <w:rsid w:val="00165D8F"/>
  </w:style>
  <w:style w:type="paragraph" w:customStyle="1" w:styleId="E1957DB42D594266A89515533E4E263E">
    <w:name w:val="E1957DB42D594266A89515533E4E263E"/>
    <w:rsid w:val="00165D8F"/>
  </w:style>
  <w:style w:type="paragraph" w:customStyle="1" w:styleId="19D1EB554234431DA866122A7A852F33">
    <w:name w:val="19D1EB554234431DA866122A7A852F33"/>
    <w:rsid w:val="00165D8F"/>
  </w:style>
  <w:style w:type="paragraph" w:customStyle="1" w:styleId="3D5A7F72183749318BBED55A527EF787">
    <w:name w:val="3D5A7F72183749318BBED55A527EF787"/>
    <w:rsid w:val="00165D8F"/>
  </w:style>
  <w:style w:type="paragraph" w:customStyle="1" w:styleId="F159F2A6142940D386EB413BBCAE7BF9">
    <w:name w:val="F159F2A6142940D386EB413BBCAE7BF9"/>
    <w:rsid w:val="00165D8F"/>
  </w:style>
  <w:style w:type="paragraph" w:customStyle="1" w:styleId="A4A75312D0204100B1116CBC7A54B53C">
    <w:name w:val="A4A75312D0204100B1116CBC7A54B53C"/>
    <w:rsid w:val="00165D8F"/>
  </w:style>
  <w:style w:type="paragraph" w:customStyle="1" w:styleId="D5FE98CBE2AD4923AFDECB59931FC857">
    <w:name w:val="D5FE98CBE2AD4923AFDECB59931FC857"/>
    <w:rsid w:val="00165D8F"/>
  </w:style>
  <w:style w:type="paragraph" w:customStyle="1" w:styleId="9500E70A84F84703827BABE5A41E28A1">
    <w:name w:val="9500E70A84F84703827BABE5A41E28A1"/>
    <w:rsid w:val="00165D8F"/>
  </w:style>
  <w:style w:type="paragraph" w:customStyle="1" w:styleId="281A0B4999704E2DBA1CAA8152C07A69">
    <w:name w:val="281A0B4999704E2DBA1CAA8152C07A69"/>
    <w:rsid w:val="00165D8F"/>
  </w:style>
  <w:style w:type="paragraph" w:customStyle="1" w:styleId="D761F1DCCB554C069B68E3CD68DECD7F">
    <w:name w:val="D761F1DCCB554C069B68E3CD68DECD7F"/>
    <w:rsid w:val="00165D8F"/>
  </w:style>
  <w:style w:type="paragraph" w:customStyle="1" w:styleId="83CCEA5EABB04387A7E77D7D05795584">
    <w:name w:val="83CCEA5EABB04387A7E77D7D05795584"/>
    <w:rsid w:val="00165D8F"/>
  </w:style>
  <w:style w:type="paragraph" w:customStyle="1" w:styleId="98DF573BAF2D4A5C9CC2F874B663D27C">
    <w:name w:val="98DF573BAF2D4A5C9CC2F874B663D27C"/>
    <w:rsid w:val="00165D8F"/>
  </w:style>
  <w:style w:type="paragraph" w:customStyle="1" w:styleId="79A8FD548E2548A3BECF1AF6389850A8">
    <w:name w:val="79A8FD548E2548A3BECF1AF6389850A8"/>
    <w:rsid w:val="00165D8F"/>
  </w:style>
  <w:style w:type="paragraph" w:customStyle="1" w:styleId="D6C5963C7A15412C8C74087F98944650">
    <w:name w:val="D6C5963C7A15412C8C74087F98944650"/>
    <w:rsid w:val="00165D8F"/>
  </w:style>
  <w:style w:type="paragraph" w:customStyle="1" w:styleId="D6A88648C0CA47C3942B90A9837F3A90">
    <w:name w:val="D6A88648C0CA47C3942B90A9837F3A90"/>
    <w:rsid w:val="00165D8F"/>
  </w:style>
  <w:style w:type="paragraph" w:customStyle="1" w:styleId="694A295550E94F8AB981863EF067873C">
    <w:name w:val="694A295550E94F8AB981863EF067873C"/>
    <w:rsid w:val="00165D8F"/>
  </w:style>
  <w:style w:type="paragraph" w:customStyle="1" w:styleId="3909F122410B42DA80131AE8C1B9C185">
    <w:name w:val="3909F122410B42DA80131AE8C1B9C185"/>
    <w:rsid w:val="00165D8F"/>
  </w:style>
  <w:style w:type="paragraph" w:customStyle="1" w:styleId="6598412E4992487696F621338BA6A0C1">
    <w:name w:val="6598412E4992487696F621338BA6A0C1"/>
    <w:rsid w:val="00165D8F"/>
  </w:style>
  <w:style w:type="paragraph" w:customStyle="1" w:styleId="0AF64A875EB543CCAE0F00D3567B52BD">
    <w:name w:val="0AF64A875EB543CCAE0F00D3567B52BD"/>
    <w:rsid w:val="00165D8F"/>
  </w:style>
  <w:style w:type="paragraph" w:customStyle="1" w:styleId="7B73642C295C497CB7B481A0F55E7ABD">
    <w:name w:val="7B73642C295C497CB7B481A0F55E7ABD"/>
    <w:rsid w:val="00165D8F"/>
  </w:style>
  <w:style w:type="paragraph" w:customStyle="1" w:styleId="65E398B83D68495E9169CBCD462ED29F">
    <w:name w:val="65E398B83D68495E9169CBCD462ED29F"/>
    <w:rsid w:val="00165D8F"/>
    <w:rPr>
      <w:rFonts w:eastAsiaTheme="minorHAnsi"/>
      <w:lang w:eastAsia="en-US"/>
    </w:rPr>
  </w:style>
  <w:style w:type="paragraph" w:customStyle="1" w:styleId="3B2DBBD561524E1B8CC1010E1603D8B81">
    <w:name w:val="3B2DBBD561524E1B8CC1010E1603D8B81"/>
    <w:rsid w:val="00165D8F"/>
    <w:rPr>
      <w:rFonts w:eastAsiaTheme="minorHAnsi"/>
      <w:lang w:eastAsia="en-US"/>
    </w:rPr>
  </w:style>
  <w:style w:type="paragraph" w:customStyle="1" w:styleId="E1957DB42D594266A89515533E4E263E1">
    <w:name w:val="E1957DB42D594266A89515533E4E263E1"/>
    <w:rsid w:val="00165D8F"/>
    <w:rPr>
      <w:rFonts w:eastAsiaTheme="minorHAnsi"/>
      <w:lang w:eastAsia="en-US"/>
    </w:rPr>
  </w:style>
  <w:style w:type="paragraph" w:customStyle="1" w:styleId="19D1EB554234431DA866122A7A852F331">
    <w:name w:val="19D1EB554234431DA866122A7A852F331"/>
    <w:rsid w:val="00165D8F"/>
    <w:rPr>
      <w:rFonts w:eastAsiaTheme="minorHAnsi"/>
      <w:lang w:eastAsia="en-US"/>
    </w:rPr>
  </w:style>
  <w:style w:type="paragraph" w:customStyle="1" w:styleId="3D5A7F72183749318BBED55A527EF7871">
    <w:name w:val="3D5A7F72183749318BBED55A527EF7871"/>
    <w:rsid w:val="00165D8F"/>
    <w:rPr>
      <w:rFonts w:eastAsiaTheme="minorHAnsi"/>
      <w:lang w:eastAsia="en-US"/>
    </w:rPr>
  </w:style>
  <w:style w:type="paragraph" w:customStyle="1" w:styleId="F159F2A6142940D386EB413BBCAE7BF91">
    <w:name w:val="F159F2A6142940D386EB413BBCAE7BF91"/>
    <w:rsid w:val="00165D8F"/>
    <w:rPr>
      <w:rFonts w:eastAsiaTheme="minorHAnsi"/>
      <w:lang w:eastAsia="en-US"/>
    </w:rPr>
  </w:style>
  <w:style w:type="paragraph" w:customStyle="1" w:styleId="A4A75312D0204100B1116CBC7A54B53C1">
    <w:name w:val="A4A75312D0204100B1116CBC7A54B53C1"/>
    <w:rsid w:val="00165D8F"/>
    <w:rPr>
      <w:rFonts w:eastAsiaTheme="minorHAnsi"/>
      <w:lang w:eastAsia="en-US"/>
    </w:rPr>
  </w:style>
  <w:style w:type="paragraph" w:customStyle="1" w:styleId="D5FE98CBE2AD4923AFDECB59931FC8571">
    <w:name w:val="D5FE98CBE2AD4923AFDECB59931FC8571"/>
    <w:rsid w:val="00165D8F"/>
    <w:rPr>
      <w:rFonts w:eastAsiaTheme="minorHAnsi"/>
      <w:lang w:eastAsia="en-US"/>
    </w:rPr>
  </w:style>
  <w:style w:type="paragraph" w:customStyle="1" w:styleId="9500E70A84F84703827BABE5A41E28A11">
    <w:name w:val="9500E70A84F84703827BABE5A41E28A11"/>
    <w:rsid w:val="00165D8F"/>
    <w:rPr>
      <w:rFonts w:eastAsiaTheme="minorHAnsi"/>
      <w:lang w:eastAsia="en-US"/>
    </w:rPr>
  </w:style>
  <w:style w:type="paragraph" w:customStyle="1" w:styleId="281A0B4999704E2DBA1CAA8152C07A691">
    <w:name w:val="281A0B4999704E2DBA1CAA8152C07A691"/>
    <w:rsid w:val="00165D8F"/>
    <w:rPr>
      <w:rFonts w:eastAsiaTheme="minorHAnsi"/>
      <w:lang w:eastAsia="en-US"/>
    </w:rPr>
  </w:style>
  <w:style w:type="paragraph" w:customStyle="1" w:styleId="D761F1DCCB554C069B68E3CD68DECD7F1">
    <w:name w:val="D761F1DCCB554C069B68E3CD68DECD7F1"/>
    <w:rsid w:val="00165D8F"/>
    <w:rPr>
      <w:rFonts w:eastAsiaTheme="minorHAnsi"/>
      <w:lang w:eastAsia="en-US"/>
    </w:rPr>
  </w:style>
  <w:style w:type="paragraph" w:customStyle="1" w:styleId="83CCEA5EABB04387A7E77D7D057955841">
    <w:name w:val="83CCEA5EABB04387A7E77D7D057955841"/>
    <w:rsid w:val="00165D8F"/>
    <w:rPr>
      <w:rFonts w:eastAsiaTheme="minorHAnsi"/>
      <w:lang w:eastAsia="en-US"/>
    </w:rPr>
  </w:style>
  <w:style w:type="paragraph" w:customStyle="1" w:styleId="98DF573BAF2D4A5C9CC2F874B663D27C1">
    <w:name w:val="98DF573BAF2D4A5C9CC2F874B663D27C1"/>
    <w:rsid w:val="00165D8F"/>
    <w:rPr>
      <w:rFonts w:eastAsiaTheme="minorHAnsi"/>
      <w:lang w:eastAsia="en-US"/>
    </w:rPr>
  </w:style>
  <w:style w:type="paragraph" w:customStyle="1" w:styleId="79A8FD548E2548A3BECF1AF6389850A81">
    <w:name w:val="79A8FD548E2548A3BECF1AF6389850A81"/>
    <w:rsid w:val="00165D8F"/>
    <w:rPr>
      <w:rFonts w:eastAsiaTheme="minorHAnsi"/>
      <w:lang w:eastAsia="en-US"/>
    </w:rPr>
  </w:style>
  <w:style w:type="paragraph" w:customStyle="1" w:styleId="D6C5963C7A15412C8C74087F989446501">
    <w:name w:val="D6C5963C7A15412C8C74087F989446501"/>
    <w:rsid w:val="00165D8F"/>
    <w:rPr>
      <w:rFonts w:eastAsiaTheme="minorHAnsi"/>
      <w:lang w:eastAsia="en-US"/>
    </w:rPr>
  </w:style>
  <w:style w:type="paragraph" w:customStyle="1" w:styleId="D6A88648C0CA47C3942B90A9837F3A901">
    <w:name w:val="D6A88648C0CA47C3942B90A9837F3A901"/>
    <w:rsid w:val="00165D8F"/>
    <w:rPr>
      <w:rFonts w:eastAsiaTheme="minorHAnsi"/>
      <w:lang w:eastAsia="en-US"/>
    </w:rPr>
  </w:style>
  <w:style w:type="paragraph" w:customStyle="1" w:styleId="694A295550E94F8AB981863EF067873C1">
    <w:name w:val="694A295550E94F8AB981863EF067873C1"/>
    <w:rsid w:val="00165D8F"/>
    <w:rPr>
      <w:rFonts w:eastAsiaTheme="minorHAnsi"/>
      <w:lang w:eastAsia="en-US"/>
    </w:rPr>
  </w:style>
  <w:style w:type="paragraph" w:customStyle="1" w:styleId="3909F122410B42DA80131AE8C1B9C1851">
    <w:name w:val="3909F122410B42DA80131AE8C1B9C1851"/>
    <w:rsid w:val="00165D8F"/>
    <w:rPr>
      <w:rFonts w:eastAsiaTheme="minorHAnsi"/>
      <w:lang w:eastAsia="en-US"/>
    </w:rPr>
  </w:style>
  <w:style w:type="paragraph" w:customStyle="1" w:styleId="6598412E4992487696F621338BA6A0C11">
    <w:name w:val="6598412E4992487696F621338BA6A0C11"/>
    <w:rsid w:val="00165D8F"/>
    <w:rPr>
      <w:rFonts w:eastAsiaTheme="minorHAnsi"/>
      <w:lang w:eastAsia="en-US"/>
    </w:rPr>
  </w:style>
  <w:style w:type="paragraph" w:customStyle="1" w:styleId="0AF64A875EB543CCAE0F00D3567B52BD1">
    <w:name w:val="0AF64A875EB543CCAE0F00D3567B52BD1"/>
    <w:rsid w:val="00165D8F"/>
    <w:rPr>
      <w:rFonts w:eastAsiaTheme="minorHAnsi"/>
      <w:lang w:eastAsia="en-US"/>
    </w:rPr>
  </w:style>
  <w:style w:type="paragraph" w:customStyle="1" w:styleId="7B73642C295C497CB7B481A0F55E7ABD1">
    <w:name w:val="7B73642C295C497CB7B481A0F55E7ABD1"/>
    <w:rsid w:val="00165D8F"/>
    <w:rPr>
      <w:rFonts w:eastAsiaTheme="minorHAnsi"/>
      <w:lang w:eastAsia="en-US"/>
    </w:rPr>
  </w:style>
  <w:style w:type="paragraph" w:customStyle="1" w:styleId="3634975CFCCE4C3698AB435DA23B08244">
    <w:name w:val="3634975CFCCE4C3698AB435DA23B08244"/>
    <w:rsid w:val="00165D8F"/>
    <w:rPr>
      <w:rFonts w:eastAsiaTheme="minorHAnsi"/>
      <w:lang w:eastAsia="en-US"/>
    </w:rPr>
  </w:style>
  <w:style w:type="paragraph" w:customStyle="1" w:styleId="90D7AE24BCE74BC49C2CDCFAC082771B1">
    <w:name w:val="90D7AE24BCE74BC49C2CDCFAC082771B1"/>
    <w:rsid w:val="00165D8F"/>
    <w:rPr>
      <w:rFonts w:eastAsiaTheme="minorHAnsi"/>
      <w:lang w:eastAsia="en-US"/>
    </w:rPr>
  </w:style>
  <w:style w:type="paragraph" w:customStyle="1" w:styleId="651DDD0443B94F0FAE7E71903F12A9F11">
    <w:name w:val="651DDD0443B94F0FAE7E71903F12A9F11"/>
    <w:rsid w:val="00165D8F"/>
    <w:rPr>
      <w:rFonts w:eastAsiaTheme="minorHAnsi"/>
      <w:lang w:eastAsia="en-US"/>
    </w:rPr>
  </w:style>
  <w:style w:type="paragraph" w:customStyle="1" w:styleId="46715637436143A3A9792EF334D70E171">
    <w:name w:val="46715637436143A3A9792EF334D70E171"/>
    <w:rsid w:val="00165D8F"/>
    <w:rPr>
      <w:rFonts w:eastAsiaTheme="minorHAnsi"/>
      <w:lang w:eastAsia="en-US"/>
    </w:rPr>
  </w:style>
  <w:style w:type="paragraph" w:customStyle="1" w:styleId="65E398B83D68495E9169CBCD462ED29F1">
    <w:name w:val="65E398B83D68495E9169CBCD462ED29F1"/>
    <w:rsid w:val="00165D8F"/>
    <w:rPr>
      <w:rFonts w:eastAsiaTheme="minorHAnsi"/>
      <w:lang w:eastAsia="en-US"/>
    </w:rPr>
  </w:style>
  <w:style w:type="paragraph" w:customStyle="1" w:styleId="3B2DBBD561524E1B8CC1010E1603D8B82">
    <w:name w:val="3B2DBBD561524E1B8CC1010E1603D8B82"/>
    <w:rsid w:val="00165D8F"/>
    <w:rPr>
      <w:rFonts w:eastAsiaTheme="minorHAnsi"/>
      <w:lang w:eastAsia="en-US"/>
    </w:rPr>
  </w:style>
  <w:style w:type="paragraph" w:customStyle="1" w:styleId="E1957DB42D594266A89515533E4E263E2">
    <w:name w:val="E1957DB42D594266A89515533E4E263E2"/>
    <w:rsid w:val="00165D8F"/>
    <w:rPr>
      <w:rFonts w:eastAsiaTheme="minorHAnsi"/>
      <w:lang w:eastAsia="en-US"/>
    </w:rPr>
  </w:style>
  <w:style w:type="paragraph" w:customStyle="1" w:styleId="19D1EB554234431DA866122A7A852F332">
    <w:name w:val="19D1EB554234431DA866122A7A852F332"/>
    <w:rsid w:val="00165D8F"/>
    <w:rPr>
      <w:rFonts w:eastAsiaTheme="minorHAnsi"/>
      <w:lang w:eastAsia="en-US"/>
    </w:rPr>
  </w:style>
  <w:style w:type="paragraph" w:customStyle="1" w:styleId="3D5A7F72183749318BBED55A527EF7872">
    <w:name w:val="3D5A7F72183749318BBED55A527EF7872"/>
    <w:rsid w:val="00165D8F"/>
    <w:rPr>
      <w:rFonts w:eastAsiaTheme="minorHAnsi"/>
      <w:lang w:eastAsia="en-US"/>
    </w:rPr>
  </w:style>
  <w:style w:type="paragraph" w:customStyle="1" w:styleId="F159F2A6142940D386EB413BBCAE7BF92">
    <w:name w:val="F159F2A6142940D386EB413BBCAE7BF92"/>
    <w:rsid w:val="00165D8F"/>
    <w:rPr>
      <w:rFonts w:eastAsiaTheme="minorHAnsi"/>
      <w:lang w:eastAsia="en-US"/>
    </w:rPr>
  </w:style>
  <w:style w:type="paragraph" w:customStyle="1" w:styleId="A4A75312D0204100B1116CBC7A54B53C2">
    <w:name w:val="A4A75312D0204100B1116CBC7A54B53C2"/>
    <w:rsid w:val="00165D8F"/>
    <w:rPr>
      <w:rFonts w:eastAsiaTheme="minorHAnsi"/>
      <w:lang w:eastAsia="en-US"/>
    </w:rPr>
  </w:style>
  <w:style w:type="paragraph" w:customStyle="1" w:styleId="D5FE98CBE2AD4923AFDECB59931FC8572">
    <w:name w:val="D5FE98CBE2AD4923AFDECB59931FC8572"/>
    <w:rsid w:val="00165D8F"/>
    <w:rPr>
      <w:rFonts w:eastAsiaTheme="minorHAnsi"/>
      <w:lang w:eastAsia="en-US"/>
    </w:rPr>
  </w:style>
  <w:style w:type="paragraph" w:customStyle="1" w:styleId="9500E70A84F84703827BABE5A41E28A12">
    <w:name w:val="9500E70A84F84703827BABE5A41E28A12"/>
    <w:rsid w:val="00165D8F"/>
    <w:rPr>
      <w:rFonts w:eastAsiaTheme="minorHAnsi"/>
      <w:lang w:eastAsia="en-US"/>
    </w:rPr>
  </w:style>
  <w:style w:type="paragraph" w:customStyle="1" w:styleId="281A0B4999704E2DBA1CAA8152C07A692">
    <w:name w:val="281A0B4999704E2DBA1CAA8152C07A692"/>
    <w:rsid w:val="00165D8F"/>
    <w:rPr>
      <w:rFonts w:eastAsiaTheme="minorHAnsi"/>
      <w:lang w:eastAsia="en-US"/>
    </w:rPr>
  </w:style>
  <w:style w:type="paragraph" w:customStyle="1" w:styleId="D761F1DCCB554C069B68E3CD68DECD7F2">
    <w:name w:val="D761F1DCCB554C069B68E3CD68DECD7F2"/>
    <w:rsid w:val="00165D8F"/>
    <w:rPr>
      <w:rFonts w:eastAsiaTheme="minorHAnsi"/>
      <w:lang w:eastAsia="en-US"/>
    </w:rPr>
  </w:style>
  <w:style w:type="paragraph" w:customStyle="1" w:styleId="83CCEA5EABB04387A7E77D7D057955842">
    <w:name w:val="83CCEA5EABB04387A7E77D7D057955842"/>
    <w:rsid w:val="00165D8F"/>
    <w:rPr>
      <w:rFonts w:eastAsiaTheme="minorHAnsi"/>
      <w:lang w:eastAsia="en-US"/>
    </w:rPr>
  </w:style>
  <w:style w:type="paragraph" w:customStyle="1" w:styleId="98DF573BAF2D4A5C9CC2F874B663D27C2">
    <w:name w:val="98DF573BAF2D4A5C9CC2F874B663D27C2"/>
    <w:rsid w:val="00165D8F"/>
    <w:rPr>
      <w:rFonts w:eastAsiaTheme="minorHAnsi"/>
      <w:lang w:eastAsia="en-US"/>
    </w:rPr>
  </w:style>
  <w:style w:type="paragraph" w:customStyle="1" w:styleId="79A8FD548E2548A3BECF1AF6389850A82">
    <w:name w:val="79A8FD548E2548A3BECF1AF6389850A82"/>
    <w:rsid w:val="00165D8F"/>
    <w:rPr>
      <w:rFonts w:eastAsiaTheme="minorHAnsi"/>
      <w:lang w:eastAsia="en-US"/>
    </w:rPr>
  </w:style>
  <w:style w:type="paragraph" w:customStyle="1" w:styleId="D6C5963C7A15412C8C74087F989446502">
    <w:name w:val="D6C5963C7A15412C8C74087F989446502"/>
    <w:rsid w:val="00165D8F"/>
    <w:rPr>
      <w:rFonts w:eastAsiaTheme="minorHAnsi"/>
      <w:lang w:eastAsia="en-US"/>
    </w:rPr>
  </w:style>
  <w:style w:type="paragraph" w:customStyle="1" w:styleId="D6A88648C0CA47C3942B90A9837F3A902">
    <w:name w:val="D6A88648C0CA47C3942B90A9837F3A902"/>
    <w:rsid w:val="00165D8F"/>
    <w:rPr>
      <w:rFonts w:eastAsiaTheme="minorHAnsi"/>
      <w:lang w:eastAsia="en-US"/>
    </w:rPr>
  </w:style>
  <w:style w:type="paragraph" w:customStyle="1" w:styleId="694A295550E94F8AB981863EF067873C2">
    <w:name w:val="694A295550E94F8AB981863EF067873C2"/>
    <w:rsid w:val="00165D8F"/>
    <w:rPr>
      <w:rFonts w:eastAsiaTheme="minorHAnsi"/>
      <w:lang w:eastAsia="en-US"/>
    </w:rPr>
  </w:style>
  <w:style w:type="paragraph" w:customStyle="1" w:styleId="3909F122410B42DA80131AE8C1B9C1852">
    <w:name w:val="3909F122410B42DA80131AE8C1B9C1852"/>
    <w:rsid w:val="00165D8F"/>
    <w:rPr>
      <w:rFonts w:eastAsiaTheme="minorHAnsi"/>
      <w:lang w:eastAsia="en-US"/>
    </w:rPr>
  </w:style>
  <w:style w:type="paragraph" w:customStyle="1" w:styleId="6598412E4992487696F621338BA6A0C12">
    <w:name w:val="6598412E4992487696F621338BA6A0C12"/>
    <w:rsid w:val="00165D8F"/>
    <w:rPr>
      <w:rFonts w:eastAsiaTheme="minorHAnsi"/>
      <w:lang w:eastAsia="en-US"/>
    </w:rPr>
  </w:style>
  <w:style w:type="paragraph" w:customStyle="1" w:styleId="0AF64A875EB543CCAE0F00D3567B52BD2">
    <w:name w:val="0AF64A875EB543CCAE0F00D3567B52BD2"/>
    <w:rsid w:val="00165D8F"/>
    <w:rPr>
      <w:rFonts w:eastAsiaTheme="minorHAnsi"/>
      <w:lang w:eastAsia="en-US"/>
    </w:rPr>
  </w:style>
  <w:style w:type="paragraph" w:customStyle="1" w:styleId="7B73642C295C497CB7B481A0F55E7ABD2">
    <w:name w:val="7B73642C295C497CB7B481A0F55E7ABD2"/>
    <w:rsid w:val="00165D8F"/>
    <w:rPr>
      <w:rFonts w:eastAsiaTheme="minorHAnsi"/>
      <w:lang w:eastAsia="en-US"/>
    </w:rPr>
  </w:style>
  <w:style w:type="paragraph" w:customStyle="1" w:styleId="3634975CFCCE4C3698AB435DA23B08245">
    <w:name w:val="3634975CFCCE4C3698AB435DA23B08245"/>
    <w:rsid w:val="00165D8F"/>
    <w:rPr>
      <w:rFonts w:eastAsiaTheme="minorHAnsi"/>
      <w:lang w:eastAsia="en-US"/>
    </w:rPr>
  </w:style>
  <w:style w:type="paragraph" w:customStyle="1" w:styleId="90D7AE24BCE74BC49C2CDCFAC082771B2">
    <w:name w:val="90D7AE24BCE74BC49C2CDCFAC082771B2"/>
    <w:rsid w:val="00165D8F"/>
    <w:rPr>
      <w:rFonts w:eastAsiaTheme="minorHAnsi"/>
      <w:lang w:eastAsia="en-US"/>
    </w:rPr>
  </w:style>
  <w:style w:type="paragraph" w:customStyle="1" w:styleId="651DDD0443B94F0FAE7E71903F12A9F12">
    <w:name w:val="651DDD0443B94F0FAE7E71903F12A9F12"/>
    <w:rsid w:val="00165D8F"/>
    <w:rPr>
      <w:rFonts w:eastAsiaTheme="minorHAnsi"/>
      <w:lang w:eastAsia="en-US"/>
    </w:rPr>
  </w:style>
  <w:style w:type="paragraph" w:customStyle="1" w:styleId="46715637436143A3A9792EF334D70E172">
    <w:name w:val="46715637436143A3A9792EF334D70E172"/>
    <w:rsid w:val="00165D8F"/>
    <w:rPr>
      <w:rFonts w:eastAsiaTheme="minorHAnsi"/>
      <w:lang w:eastAsia="en-US"/>
    </w:rPr>
  </w:style>
  <w:style w:type="paragraph" w:customStyle="1" w:styleId="65E398B83D68495E9169CBCD462ED29F2">
    <w:name w:val="65E398B83D68495E9169CBCD462ED29F2"/>
    <w:rsid w:val="00165D8F"/>
    <w:rPr>
      <w:rFonts w:eastAsiaTheme="minorHAnsi"/>
      <w:lang w:eastAsia="en-US"/>
    </w:rPr>
  </w:style>
  <w:style w:type="paragraph" w:customStyle="1" w:styleId="3B2DBBD561524E1B8CC1010E1603D8B83">
    <w:name w:val="3B2DBBD561524E1B8CC1010E1603D8B83"/>
    <w:rsid w:val="00165D8F"/>
    <w:rPr>
      <w:rFonts w:eastAsiaTheme="minorHAnsi"/>
      <w:lang w:eastAsia="en-US"/>
    </w:rPr>
  </w:style>
  <w:style w:type="paragraph" w:customStyle="1" w:styleId="E1957DB42D594266A89515533E4E263E3">
    <w:name w:val="E1957DB42D594266A89515533E4E263E3"/>
    <w:rsid w:val="00165D8F"/>
    <w:rPr>
      <w:rFonts w:eastAsiaTheme="minorHAnsi"/>
      <w:lang w:eastAsia="en-US"/>
    </w:rPr>
  </w:style>
  <w:style w:type="paragraph" w:customStyle="1" w:styleId="19D1EB554234431DA866122A7A852F333">
    <w:name w:val="19D1EB554234431DA866122A7A852F333"/>
    <w:rsid w:val="00165D8F"/>
    <w:rPr>
      <w:rFonts w:eastAsiaTheme="minorHAnsi"/>
      <w:lang w:eastAsia="en-US"/>
    </w:rPr>
  </w:style>
  <w:style w:type="paragraph" w:customStyle="1" w:styleId="3D5A7F72183749318BBED55A527EF7873">
    <w:name w:val="3D5A7F72183749318BBED55A527EF7873"/>
    <w:rsid w:val="00165D8F"/>
    <w:rPr>
      <w:rFonts w:eastAsiaTheme="minorHAnsi"/>
      <w:lang w:eastAsia="en-US"/>
    </w:rPr>
  </w:style>
  <w:style w:type="paragraph" w:customStyle="1" w:styleId="F159F2A6142940D386EB413BBCAE7BF93">
    <w:name w:val="F159F2A6142940D386EB413BBCAE7BF93"/>
    <w:rsid w:val="00165D8F"/>
    <w:rPr>
      <w:rFonts w:eastAsiaTheme="minorHAnsi"/>
      <w:lang w:eastAsia="en-US"/>
    </w:rPr>
  </w:style>
  <w:style w:type="paragraph" w:customStyle="1" w:styleId="A4A75312D0204100B1116CBC7A54B53C3">
    <w:name w:val="A4A75312D0204100B1116CBC7A54B53C3"/>
    <w:rsid w:val="00165D8F"/>
    <w:rPr>
      <w:rFonts w:eastAsiaTheme="minorHAnsi"/>
      <w:lang w:eastAsia="en-US"/>
    </w:rPr>
  </w:style>
  <w:style w:type="paragraph" w:customStyle="1" w:styleId="D5FE98CBE2AD4923AFDECB59931FC8573">
    <w:name w:val="D5FE98CBE2AD4923AFDECB59931FC8573"/>
    <w:rsid w:val="00165D8F"/>
    <w:rPr>
      <w:rFonts w:eastAsiaTheme="minorHAnsi"/>
      <w:lang w:eastAsia="en-US"/>
    </w:rPr>
  </w:style>
  <w:style w:type="paragraph" w:customStyle="1" w:styleId="9500E70A84F84703827BABE5A41E28A13">
    <w:name w:val="9500E70A84F84703827BABE5A41E28A13"/>
    <w:rsid w:val="00165D8F"/>
    <w:rPr>
      <w:rFonts w:eastAsiaTheme="minorHAnsi"/>
      <w:lang w:eastAsia="en-US"/>
    </w:rPr>
  </w:style>
  <w:style w:type="paragraph" w:customStyle="1" w:styleId="281A0B4999704E2DBA1CAA8152C07A693">
    <w:name w:val="281A0B4999704E2DBA1CAA8152C07A693"/>
    <w:rsid w:val="00165D8F"/>
    <w:rPr>
      <w:rFonts w:eastAsiaTheme="minorHAnsi"/>
      <w:lang w:eastAsia="en-US"/>
    </w:rPr>
  </w:style>
  <w:style w:type="paragraph" w:customStyle="1" w:styleId="D761F1DCCB554C069B68E3CD68DECD7F3">
    <w:name w:val="D761F1DCCB554C069B68E3CD68DECD7F3"/>
    <w:rsid w:val="00165D8F"/>
    <w:rPr>
      <w:rFonts w:eastAsiaTheme="minorHAnsi"/>
      <w:lang w:eastAsia="en-US"/>
    </w:rPr>
  </w:style>
  <w:style w:type="paragraph" w:customStyle="1" w:styleId="83CCEA5EABB04387A7E77D7D057955843">
    <w:name w:val="83CCEA5EABB04387A7E77D7D057955843"/>
    <w:rsid w:val="00165D8F"/>
    <w:rPr>
      <w:rFonts w:eastAsiaTheme="minorHAnsi"/>
      <w:lang w:eastAsia="en-US"/>
    </w:rPr>
  </w:style>
  <w:style w:type="paragraph" w:customStyle="1" w:styleId="98DF573BAF2D4A5C9CC2F874B663D27C3">
    <w:name w:val="98DF573BAF2D4A5C9CC2F874B663D27C3"/>
    <w:rsid w:val="00165D8F"/>
    <w:rPr>
      <w:rFonts w:eastAsiaTheme="minorHAnsi"/>
      <w:lang w:eastAsia="en-US"/>
    </w:rPr>
  </w:style>
  <w:style w:type="paragraph" w:customStyle="1" w:styleId="79A8FD548E2548A3BECF1AF6389850A83">
    <w:name w:val="79A8FD548E2548A3BECF1AF6389850A83"/>
    <w:rsid w:val="00165D8F"/>
    <w:rPr>
      <w:rFonts w:eastAsiaTheme="minorHAnsi"/>
      <w:lang w:eastAsia="en-US"/>
    </w:rPr>
  </w:style>
  <w:style w:type="paragraph" w:customStyle="1" w:styleId="D6C5963C7A15412C8C74087F989446503">
    <w:name w:val="D6C5963C7A15412C8C74087F989446503"/>
    <w:rsid w:val="00165D8F"/>
    <w:rPr>
      <w:rFonts w:eastAsiaTheme="minorHAnsi"/>
      <w:lang w:eastAsia="en-US"/>
    </w:rPr>
  </w:style>
  <w:style w:type="paragraph" w:customStyle="1" w:styleId="D6A88648C0CA47C3942B90A9837F3A903">
    <w:name w:val="D6A88648C0CA47C3942B90A9837F3A903"/>
    <w:rsid w:val="00165D8F"/>
    <w:rPr>
      <w:rFonts w:eastAsiaTheme="minorHAnsi"/>
      <w:lang w:eastAsia="en-US"/>
    </w:rPr>
  </w:style>
  <w:style w:type="paragraph" w:customStyle="1" w:styleId="694A295550E94F8AB981863EF067873C3">
    <w:name w:val="694A295550E94F8AB981863EF067873C3"/>
    <w:rsid w:val="00165D8F"/>
    <w:rPr>
      <w:rFonts w:eastAsiaTheme="minorHAnsi"/>
      <w:lang w:eastAsia="en-US"/>
    </w:rPr>
  </w:style>
  <w:style w:type="paragraph" w:customStyle="1" w:styleId="3909F122410B42DA80131AE8C1B9C1853">
    <w:name w:val="3909F122410B42DA80131AE8C1B9C1853"/>
    <w:rsid w:val="00165D8F"/>
    <w:rPr>
      <w:rFonts w:eastAsiaTheme="minorHAnsi"/>
      <w:lang w:eastAsia="en-US"/>
    </w:rPr>
  </w:style>
  <w:style w:type="paragraph" w:customStyle="1" w:styleId="6598412E4992487696F621338BA6A0C13">
    <w:name w:val="6598412E4992487696F621338BA6A0C13"/>
    <w:rsid w:val="00165D8F"/>
    <w:rPr>
      <w:rFonts w:eastAsiaTheme="minorHAnsi"/>
      <w:lang w:eastAsia="en-US"/>
    </w:rPr>
  </w:style>
  <w:style w:type="paragraph" w:customStyle="1" w:styleId="0AF64A875EB543CCAE0F00D3567B52BD3">
    <w:name w:val="0AF64A875EB543CCAE0F00D3567B52BD3"/>
    <w:rsid w:val="00165D8F"/>
    <w:rPr>
      <w:rFonts w:eastAsiaTheme="minorHAnsi"/>
      <w:lang w:eastAsia="en-US"/>
    </w:rPr>
  </w:style>
  <w:style w:type="paragraph" w:customStyle="1" w:styleId="7B73642C295C497CB7B481A0F55E7ABD3">
    <w:name w:val="7B73642C295C497CB7B481A0F55E7ABD3"/>
    <w:rsid w:val="00165D8F"/>
    <w:rPr>
      <w:rFonts w:eastAsiaTheme="minorHAnsi"/>
      <w:lang w:eastAsia="en-US"/>
    </w:rPr>
  </w:style>
  <w:style w:type="paragraph" w:customStyle="1" w:styleId="3634975CFCCE4C3698AB435DA23B08246">
    <w:name w:val="3634975CFCCE4C3698AB435DA23B08246"/>
    <w:rsid w:val="00165D8F"/>
    <w:rPr>
      <w:rFonts w:eastAsiaTheme="minorHAnsi"/>
      <w:lang w:eastAsia="en-US"/>
    </w:rPr>
  </w:style>
  <w:style w:type="paragraph" w:customStyle="1" w:styleId="90D7AE24BCE74BC49C2CDCFAC082771B3">
    <w:name w:val="90D7AE24BCE74BC49C2CDCFAC082771B3"/>
    <w:rsid w:val="00165D8F"/>
    <w:rPr>
      <w:rFonts w:eastAsiaTheme="minorHAnsi"/>
      <w:lang w:eastAsia="en-US"/>
    </w:rPr>
  </w:style>
  <w:style w:type="paragraph" w:customStyle="1" w:styleId="651DDD0443B94F0FAE7E71903F12A9F13">
    <w:name w:val="651DDD0443B94F0FAE7E71903F12A9F13"/>
    <w:rsid w:val="00165D8F"/>
    <w:rPr>
      <w:rFonts w:eastAsiaTheme="minorHAnsi"/>
      <w:lang w:eastAsia="en-US"/>
    </w:rPr>
  </w:style>
  <w:style w:type="paragraph" w:customStyle="1" w:styleId="46715637436143A3A9792EF334D70E173">
    <w:name w:val="46715637436143A3A9792EF334D70E173"/>
    <w:rsid w:val="00165D8F"/>
    <w:rPr>
      <w:rFonts w:eastAsiaTheme="minorHAnsi"/>
      <w:lang w:eastAsia="en-US"/>
    </w:rPr>
  </w:style>
  <w:style w:type="paragraph" w:customStyle="1" w:styleId="A792C132203447638A9DAB8EDD57A801">
    <w:name w:val="A792C132203447638A9DAB8EDD57A801"/>
    <w:rsid w:val="008C5336"/>
  </w:style>
  <w:style w:type="paragraph" w:customStyle="1" w:styleId="A3B7C4408346468A8320DD9066D68954">
    <w:name w:val="A3B7C4408346468A8320DD9066D68954"/>
    <w:rsid w:val="008C5336"/>
  </w:style>
  <w:style w:type="paragraph" w:customStyle="1" w:styleId="6C3E9559EA7F4B13BB44E442137B9B8C">
    <w:name w:val="6C3E9559EA7F4B13BB44E442137B9B8C"/>
    <w:rsid w:val="008C53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EBERHARD Barbara</dc:creator>
  <cp:keywords/>
  <dc:description/>
  <cp:lastModifiedBy>Lisa Reggentin</cp:lastModifiedBy>
  <cp:revision>4</cp:revision>
  <cp:lastPrinted>2023-05-16T07:48:00Z</cp:lastPrinted>
  <dcterms:created xsi:type="dcterms:W3CDTF">2024-05-04T15:24:00Z</dcterms:created>
  <dcterms:modified xsi:type="dcterms:W3CDTF">2024-05-04T15:25:00Z</dcterms:modified>
</cp:coreProperties>
</file>